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6" w:rsidRPr="006F7987" w:rsidRDefault="00DE1496" w:rsidP="00DE149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F7987">
        <w:rPr>
          <w:rFonts w:ascii="Times New Roman" w:hAnsi="Times New Roman" w:cs="Times New Roman"/>
          <w:sz w:val="26"/>
          <w:szCs w:val="26"/>
        </w:rPr>
        <w:t>_2Б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E46C64">
        <w:rPr>
          <w:rFonts w:ascii="Times New Roman" w:hAnsi="Times New Roman" w:cs="Times New Roman"/>
          <w:sz w:val="26"/>
          <w:szCs w:val="26"/>
        </w:rPr>
        <w:t xml:space="preserve">09 декабря 2020 г. (среда)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bookmarkStart w:id="0" w:name="_GoBack"/>
      <w:bookmarkEnd w:id="0"/>
      <w:r w:rsidR="006F7987">
        <w:rPr>
          <w:rFonts w:ascii="Times New Roman" w:hAnsi="Times New Roman" w:cs="Times New Roman"/>
          <w:sz w:val="26"/>
          <w:szCs w:val="26"/>
          <w:u w:val="single"/>
        </w:rPr>
        <w:t>Берестовая Е.В.</w:t>
      </w:r>
    </w:p>
    <w:tbl>
      <w:tblPr>
        <w:tblStyle w:val="a3"/>
        <w:tblW w:w="15642" w:type="dxa"/>
        <w:tblInd w:w="-856" w:type="dxa"/>
        <w:tblLook w:val="04A0"/>
      </w:tblPr>
      <w:tblGrid>
        <w:gridCol w:w="920"/>
        <w:gridCol w:w="721"/>
        <w:gridCol w:w="1905"/>
        <w:gridCol w:w="7428"/>
        <w:gridCol w:w="2694"/>
        <w:gridCol w:w="1974"/>
      </w:tblGrid>
      <w:tr w:rsidR="006F7987" w:rsidRPr="00DE1496" w:rsidTr="006F7987">
        <w:trPr>
          <w:trHeight w:val="853"/>
        </w:trPr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736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55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76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F7987" w:rsidRPr="00DE1496" w:rsidTr="006F7987"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36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7552" w:type="dxa"/>
          </w:tcPr>
          <w:p w:rsidR="006F7987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Буквосочетание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gramEnd"/>
          </w:p>
          <w:p w:rsidR="008B3BE2" w:rsidRPr="008B3BE2" w:rsidRDefault="008B3BE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О.В.Афанасьева, И.В.Михеева «Английский язык» 2 класс 1 часть</w:t>
            </w:r>
          </w:p>
          <w:p w:rsidR="006F7987" w:rsidRDefault="006F7987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Стр.76-выписать слова в словарь с переводом и транскрипцией.</w:t>
            </w:r>
          </w:p>
          <w:p w:rsidR="006F7987" w:rsidRPr="00DE1496" w:rsidRDefault="006F7987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Стр.39-41 выполнить упражнение</w:t>
            </w:r>
          </w:p>
        </w:tc>
        <w:tc>
          <w:tcPr>
            <w:tcW w:w="276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14.12.20г</w:t>
            </w:r>
          </w:p>
        </w:tc>
      </w:tr>
      <w:tr w:rsidR="006F7987" w:rsidRPr="00DE1496" w:rsidTr="006F7987"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736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7552" w:type="dxa"/>
          </w:tcPr>
          <w:p w:rsidR="006F7987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Безударная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гласные в корне слова»</w:t>
            </w:r>
          </w:p>
          <w:p w:rsidR="00945F00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«Русский язык»2 класс 1 часть.</w:t>
            </w:r>
          </w:p>
          <w:p w:rsidR="00945F00" w:rsidRPr="00DE1496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111 –составить рассказ по картине(6-7предложений), рубрика «Проверь себя» №1, №3. №4</w:t>
            </w:r>
          </w:p>
        </w:tc>
        <w:tc>
          <w:tcPr>
            <w:tcW w:w="276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09.12.20г.</w:t>
            </w:r>
          </w:p>
        </w:tc>
      </w:tr>
      <w:tr w:rsidR="006F7987" w:rsidRPr="00DE1496" w:rsidTr="006F7987"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736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552" w:type="dxa"/>
          </w:tcPr>
          <w:p w:rsidR="006F7987" w:rsidRDefault="00617B0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Л.Ф.Климанова, В.Г.Горецкий «Литературное чтение»2 класс 1 часть.</w:t>
            </w:r>
          </w:p>
          <w:p w:rsidR="00617B02" w:rsidRPr="00DE1496" w:rsidRDefault="00617B0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Стр.160-164 Д.Хармс «Игра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овторить. Стр.165-169 Д.Хармс «Вы знаете…»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итать выразительно, отвечать на вопросы</w:t>
            </w:r>
            <w:r>
              <w:t xml:space="preserve"> </w:t>
            </w:r>
            <w:hyperlink r:id="rId4" w:history="1">
              <w:r w:rsidRPr="006308B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https://resh.edu.ru/subject/lesson/4250/main/286730/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62" w:type="dxa"/>
          </w:tcPr>
          <w:p w:rsidR="006F7987" w:rsidRPr="00DE1496" w:rsidRDefault="00617B02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Аудиозапись </w:t>
            </w:r>
            <w:r w:rsidR="006F7987" w:rsidRPr="00945F00">
              <w:rPr>
                <w:rFonts w:cs="Times New Roman"/>
                <w:sz w:val="26"/>
                <w:szCs w:val="26"/>
                <w:lang w:val="ru-RU"/>
              </w:rPr>
              <w:t xml:space="preserve"> на  </w:t>
            </w:r>
            <w:proofErr w:type="spellStart"/>
            <w:r w:rsidR="006F7987"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09.12.20г.</w:t>
            </w:r>
          </w:p>
        </w:tc>
      </w:tr>
      <w:tr w:rsidR="006F7987" w:rsidRPr="00DE1496" w:rsidTr="006F7987"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736" w:type="dxa"/>
          </w:tcPr>
          <w:p w:rsidR="006F7987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9" w:type="dxa"/>
          </w:tcPr>
          <w:p w:rsidR="006F7987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7552" w:type="dxa"/>
          </w:tcPr>
          <w:p w:rsidR="006F7987" w:rsidRDefault="008B3BE2" w:rsidP="00DE1496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Тема «Техника безопасности на уроках баскетбола»</w:t>
            </w:r>
          </w:p>
          <w:p w:rsidR="008B3BE2" w:rsidRPr="00DE1496" w:rsidRDefault="008B3BE2" w:rsidP="00DE1496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8B3BE2">
              <w:rPr>
                <w:rFonts w:cs="Times New Roman"/>
                <w:sz w:val="26"/>
                <w:szCs w:val="26"/>
                <w:lang w:val="ru-RU"/>
              </w:rPr>
              <w:t>https://resh.edu.ru/subject/lesson/3819/conspect/169412/</w:t>
            </w:r>
          </w:p>
        </w:tc>
        <w:tc>
          <w:tcPr>
            <w:tcW w:w="2762" w:type="dxa"/>
          </w:tcPr>
          <w:p w:rsidR="006F7987" w:rsidRPr="008B3BE2" w:rsidRDefault="008B3BE2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Посмотреть ссылку.</w:t>
            </w:r>
            <w:r w:rsidRPr="008B3BE2">
              <w:rPr>
                <w:rFonts w:cs="Times New Roman"/>
                <w:lang w:val="ru-RU"/>
              </w:rPr>
              <w:t xml:space="preserve"> Рисунок-схема «Виды передвижения»</w:t>
            </w:r>
            <w:r w:rsidRPr="008B3BE2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B3BE2">
              <w:rPr>
                <w:rFonts w:cs="Times New Roman"/>
                <w:sz w:val="26"/>
                <w:szCs w:val="26"/>
                <w:lang w:val="ru-RU"/>
              </w:rPr>
              <w:t>Фото работы</w:t>
            </w:r>
            <w:proofErr w:type="gramEnd"/>
            <w:r w:rsidRPr="008B3BE2">
              <w:rPr>
                <w:rFonts w:cs="Times New Roman"/>
                <w:sz w:val="26"/>
                <w:szCs w:val="26"/>
                <w:lang w:val="ru-RU"/>
              </w:rPr>
              <w:t xml:space="preserve"> на  </w:t>
            </w:r>
            <w:proofErr w:type="spellStart"/>
            <w:r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8B3BE2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11.12.20г.</w:t>
            </w:r>
          </w:p>
        </w:tc>
      </w:tr>
      <w:tr w:rsidR="006F7987" w:rsidRPr="00DE1496" w:rsidTr="006F7987">
        <w:tc>
          <w:tcPr>
            <w:tcW w:w="68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7552" w:type="dxa"/>
          </w:tcPr>
          <w:p w:rsidR="008B3BE2" w:rsidRPr="008B3BE2" w:rsidRDefault="008B3BE2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«Зимний лес».  Рисование акварелью</w:t>
            </w:r>
          </w:p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tgtFrame="_blank">
              <w:proofErr w:type="spellStart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11.12.20г.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0A1F"/>
    <w:rsid w:val="00083C21"/>
    <w:rsid w:val="000C3240"/>
    <w:rsid w:val="00150922"/>
    <w:rsid w:val="00205AF1"/>
    <w:rsid w:val="00292EA9"/>
    <w:rsid w:val="003C00A9"/>
    <w:rsid w:val="00416815"/>
    <w:rsid w:val="004C73E8"/>
    <w:rsid w:val="00617B02"/>
    <w:rsid w:val="00622919"/>
    <w:rsid w:val="00690A1F"/>
    <w:rsid w:val="006A158C"/>
    <w:rsid w:val="006F7987"/>
    <w:rsid w:val="007C4551"/>
    <w:rsid w:val="00811983"/>
    <w:rsid w:val="008770FA"/>
    <w:rsid w:val="008B3BE2"/>
    <w:rsid w:val="0092679C"/>
    <w:rsid w:val="00945F00"/>
    <w:rsid w:val="00957CD6"/>
    <w:rsid w:val="009C2D1C"/>
    <w:rsid w:val="009E146D"/>
    <w:rsid w:val="00B26C2B"/>
    <w:rsid w:val="00B97C5B"/>
    <w:rsid w:val="00D964CB"/>
    <w:rsid w:val="00DE1496"/>
    <w:rsid w:val="00DE149C"/>
    <w:rsid w:val="00E43E4A"/>
    <w:rsid w:val="00E46C64"/>
    <w:rsid w:val="00E82D49"/>
    <w:rsid w:val="00F1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C"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4" Type="http://schemas.openxmlformats.org/officeDocument/2006/relationships/hyperlink" Target="https://resh.edu.ru/subject/lesson/4250/main/2867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Артем</cp:lastModifiedBy>
  <cp:revision>4</cp:revision>
  <dcterms:created xsi:type="dcterms:W3CDTF">2020-12-09T06:32:00Z</dcterms:created>
  <dcterms:modified xsi:type="dcterms:W3CDTF">2020-12-09T09:27:00Z</dcterms:modified>
</cp:coreProperties>
</file>