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E1794">
        <w:rPr>
          <w:rFonts w:ascii="Times New Roman" w:hAnsi="Times New Roman" w:cs="Times New Roman"/>
          <w:sz w:val="24"/>
          <w:szCs w:val="24"/>
        </w:rPr>
        <w:t>8Б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0765E2">
        <w:rPr>
          <w:rFonts w:ascii="Times New Roman" w:hAnsi="Times New Roman" w:cs="Times New Roman"/>
          <w:sz w:val="24"/>
          <w:szCs w:val="24"/>
        </w:rPr>
        <w:t>субботу 12</w:t>
      </w:r>
      <w:r w:rsidR="004E1794">
        <w:rPr>
          <w:rFonts w:ascii="Times New Roman" w:hAnsi="Times New Roman" w:cs="Times New Roman"/>
          <w:sz w:val="24"/>
          <w:szCs w:val="24"/>
        </w:rPr>
        <w:t>.12.2020</w:t>
      </w:r>
      <w:r w:rsidR="00CA763D" w:rsidRPr="000064C2">
        <w:rPr>
          <w:rFonts w:ascii="Times New Roman" w:hAnsi="Times New Roman" w:cs="Times New Roman"/>
          <w:sz w:val="24"/>
          <w:szCs w:val="24"/>
        </w:rPr>
        <w:t xml:space="preserve">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49" w:type="dxa"/>
        <w:tblLayout w:type="fixed"/>
        <w:tblLook w:val="04A0" w:firstRow="1" w:lastRow="0" w:firstColumn="1" w:lastColumn="0" w:noHBand="0" w:noVBand="1"/>
      </w:tblPr>
      <w:tblGrid>
        <w:gridCol w:w="1520"/>
        <w:gridCol w:w="6163"/>
        <w:gridCol w:w="4939"/>
        <w:gridCol w:w="1627"/>
      </w:tblGrid>
      <w:tr w:rsidR="00FA7DF7" w:rsidRPr="00750B1F" w:rsidTr="00750B1F">
        <w:trPr>
          <w:trHeight w:val="833"/>
        </w:trPr>
        <w:tc>
          <w:tcPr>
            <w:tcW w:w="1520" w:type="dxa"/>
          </w:tcPr>
          <w:p w:rsidR="00FA7DF7" w:rsidRPr="00750B1F" w:rsidRDefault="00FA7DF7" w:rsidP="0075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0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</w:p>
        </w:tc>
        <w:tc>
          <w:tcPr>
            <w:tcW w:w="6163" w:type="dxa"/>
          </w:tcPr>
          <w:p w:rsidR="00FA7DF7" w:rsidRPr="00750B1F" w:rsidRDefault="00FA7DF7" w:rsidP="00EA2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FA7DF7" w:rsidRPr="00750B1F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FA7DF7" w:rsidRPr="00750B1F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A7DF7" w:rsidRPr="00750B1F" w:rsidTr="00750B1F">
        <w:trPr>
          <w:trHeight w:val="564"/>
        </w:trPr>
        <w:tc>
          <w:tcPr>
            <w:tcW w:w="1520" w:type="dxa"/>
          </w:tcPr>
          <w:p w:rsidR="00FA7DF7" w:rsidRPr="00750B1F" w:rsidRDefault="000765E2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FA7DF7" w:rsidRPr="00750B1F" w:rsidRDefault="000765E2" w:rsidP="00EA2501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sz w:val="24"/>
                <w:szCs w:val="24"/>
              </w:rPr>
              <w:t>Тема: симфония, прошлое и настоящее. Выписать определения: СКЕРЦО, ЭТЮД.</w:t>
            </w:r>
          </w:p>
        </w:tc>
        <w:tc>
          <w:tcPr>
            <w:tcW w:w="4939" w:type="dxa"/>
          </w:tcPr>
          <w:p w:rsidR="00FA7DF7" w:rsidRPr="00750B1F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7DF7" w:rsidRPr="00750B1F" w:rsidRDefault="00FA7069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DB5D06" w:rsidRPr="00750B1F" w:rsidTr="00750B1F">
        <w:trPr>
          <w:trHeight w:val="550"/>
        </w:trPr>
        <w:tc>
          <w:tcPr>
            <w:tcW w:w="1520" w:type="dxa"/>
          </w:tcPr>
          <w:p w:rsidR="00CC7421" w:rsidRPr="00750B1F" w:rsidRDefault="00EA2501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3" w:type="dxa"/>
          </w:tcPr>
          <w:p w:rsidR="00EA2501" w:rsidRPr="00750B1F" w:rsidRDefault="00EA2501" w:rsidP="00EA2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крепость. Гринев и Швабрин</w:t>
            </w:r>
          </w:p>
          <w:p w:rsidR="00DB5D06" w:rsidRPr="00750B1F" w:rsidRDefault="00EA2501" w:rsidP="00EA2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Чтение повести, самостоятельный анализ произведения</w:t>
            </w:r>
          </w:p>
        </w:tc>
        <w:tc>
          <w:tcPr>
            <w:tcW w:w="4939" w:type="dxa"/>
          </w:tcPr>
          <w:p w:rsidR="00DB5D06" w:rsidRPr="00750B1F" w:rsidRDefault="00EA2501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627" w:type="dxa"/>
          </w:tcPr>
          <w:p w:rsidR="00DB5D06" w:rsidRPr="00750B1F" w:rsidRDefault="00EA2501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DB5D06" w:rsidRPr="00750B1F" w:rsidTr="00750B1F">
        <w:trPr>
          <w:trHeight w:val="847"/>
        </w:trPr>
        <w:tc>
          <w:tcPr>
            <w:tcW w:w="1520" w:type="dxa"/>
          </w:tcPr>
          <w:p w:rsidR="00DB5D06" w:rsidRPr="00750B1F" w:rsidRDefault="000765E2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765E2" w:rsidRPr="00750B1F" w:rsidRDefault="000765E2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63" w:type="dxa"/>
          </w:tcPr>
          <w:p w:rsidR="00750B1F" w:rsidRPr="00750B1F" w:rsidRDefault="00750B1F" w:rsidP="0075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Задание в </w:t>
            </w:r>
            <w:r w:rsidRPr="0075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765E2" w:rsidRPr="00750B1F" w:rsidRDefault="000765E2" w:rsidP="00EA2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E2" w:rsidRPr="00750B1F" w:rsidRDefault="000765E2" w:rsidP="00EA2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 xml:space="preserve"> К.Р. </w:t>
            </w:r>
            <w:r w:rsidR="00FA7069" w:rsidRPr="00750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69" w:rsidRPr="00750B1F">
              <w:rPr>
                <w:rFonts w:ascii="Times New Roman" w:hAnsi="Times New Roman" w:cs="Times New Roman"/>
                <w:sz w:val="24"/>
                <w:szCs w:val="24"/>
              </w:rPr>
              <w:t>с 83 – правило словообразование, с 83 у 4 – письменно, с 84 – фразовые глаголы, правило, с 84 у 5 - письменно</w:t>
            </w:r>
          </w:p>
        </w:tc>
        <w:tc>
          <w:tcPr>
            <w:tcW w:w="4939" w:type="dxa"/>
          </w:tcPr>
          <w:p w:rsidR="00DB5D06" w:rsidRPr="00750B1F" w:rsidRDefault="00750B1F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</w:tc>
        <w:tc>
          <w:tcPr>
            <w:tcW w:w="1627" w:type="dxa"/>
          </w:tcPr>
          <w:p w:rsidR="00750B1F" w:rsidRPr="00750B1F" w:rsidRDefault="00750B1F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1F" w:rsidRPr="00750B1F" w:rsidRDefault="00750B1F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1F" w:rsidRPr="00750B1F" w:rsidRDefault="00750B1F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06" w:rsidRPr="00750B1F" w:rsidRDefault="00FA7069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B5D06" w:rsidRPr="00750B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B5D06" w:rsidRPr="00750B1F" w:rsidTr="00750B1F">
        <w:trPr>
          <w:trHeight w:val="847"/>
        </w:trPr>
        <w:tc>
          <w:tcPr>
            <w:tcW w:w="1520" w:type="dxa"/>
          </w:tcPr>
          <w:p w:rsidR="00DB5D06" w:rsidRPr="00750B1F" w:rsidRDefault="000765E2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DB5D06" w:rsidRPr="00750B1F" w:rsidRDefault="00750B1F" w:rsidP="00750B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  <w:p w:rsidR="00750B1F" w:rsidRPr="00750B1F" w:rsidRDefault="00750B1F" w:rsidP="0075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П.16 учебника,</w:t>
            </w:r>
          </w:p>
          <w:p w:rsidR="00750B1F" w:rsidRPr="00750B1F" w:rsidRDefault="00750B1F" w:rsidP="0075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50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https://www.youtube.com/watch?v=2EyqjvdAHls&amp;list=PLtfa6FDI-31yn_NDEEpngGZ40W4SCKDW6&amp;index=57</w:t>
              </w:r>
            </w:hyperlink>
          </w:p>
          <w:p w:rsidR="00750B1F" w:rsidRPr="00750B1F" w:rsidRDefault="00750B1F" w:rsidP="00750B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</w:t>
            </w:r>
            <w:proofErr w:type="spellStart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( число</w:t>
            </w:r>
            <w:proofErr w:type="gramEnd"/>
            <w:r w:rsidRPr="00750B1F">
              <w:rPr>
                <w:rFonts w:ascii="Times New Roman" w:hAnsi="Times New Roman" w:cs="Times New Roman"/>
                <w:sz w:val="24"/>
                <w:szCs w:val="24"/>
              </w:rPr>
              <w:t>, тема, формулы, примеры)</w:t>
            </w:r>
          </w:p>
          <w:p w:rsidR="00750B1F" w:rsidRPr="00750B1F" w:rsidRDefault="00750B1F" w:rsidP="00750B1F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50B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https://www.youtube.com/watch?v=2EyqjvdAHls&amp;list=PLtfa6FDI-31yn_NDEEpngGZ40W4SCKDW6&amp;index=57</w:t>
              </w:r>
            </w:hyperlink>
          </w:p>
        </w:tc>
        <w:tc>
          <w:tcPr>
            <w:tcW w:w="4939" w:type="dxa"/>
          </w:tcPr>
          <w:p w:rsidR="00DB5D06" w:rsidRPr="00750B1F" w:rsidRDefault="00750B1F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 на платформе </w:t>
            </w:r>
            <w:proofErr w:type="spellStart"/>
            <w:r w:rsidRPr="007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1627" w:type="dxa"/>
          </w:tcPr>
          <w:p w:rsidR="00DB5D06" w:rsidRPr="00750B1F" w:rsidRDefault="00750B1F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14.12</w:t>
            </w:r>
            <w:bookmarkStart w:id="0" w:name="_GoBack"/>
            <w:bookmarkEnd w:id="0"/>
          </w:p>
        </w:tc>
      </w:tr>
      <w:tr w:rsidR="00DB5D06" w:rsidRPr="00750B1F" w:rsidTr="00750B1F">
        <w:trPr>
          <w:trHeight w:val="564"/>
        </w:trPr>
        <w:tc>
          <w:tcPr>
            <w:tcW w:w="1520" w:type="dxa"/>
          </w:tcPr>
          <w:p w:rsidR="00DB5D06" w:rsidRPr="00750B1F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DB5D06" w:rsidRPr="00750B1F" w:rsidRDefault="00DB5D06" w:rsidP="00EA2501">
            <w:pPr>
              <w:pStyle w:val="aa"/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B5D06" w:rsidRPr="00750B1F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B5D06" w:rsidRPr="00750B1F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06" w:rsidRPr="00750B1F" w:rsidTr="00750B1F">
        <w:trPr>
          <w:trHeight w:val="1168"/>
        </w:trPr>
        <w:tc>
          <w:tcPr>
            <w:tcW w:w="1520" w:type="dxa"/>
          </w:tcPr>
          <w:p w:rsidR="00DB5D06" w:rsidRPr="00750B1F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DB5D06" w:rsidRPr="00750B1F" w:rsidRDefault="00DB5D06" w:rsidP="00EA2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B5D06" w:rsidRPr="00750B1F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B5D06" w:rsidRPr="00750B1F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765E2"/>
    <w:rsid w:val="00083C21"/>
    <w:rsid w:val="00086F1A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3562C2"/>
    <w:rsid w:val="003A63A0"/>
    <w:rsid w:val="003D79DD"/>
    <w:rsid w:val="003E2019"/>
    <w:rsid w:val="003E752D"/>
    <w:rsid w:val="00416815"/>
    <w:rsid w:val="00454C7E"/>
    <w:rsid w:val="004E1794"/>
    <w:rsid w:val="005132C4"/>
    <w:rsid w:val="00622919"/>
    <w:rsid w:val="00690A1F"/>
    <w:rsid w:val="006A158C"/>
    <w:rsid w:val="006C2BBF"/>
    <w:rsid w:val="006E2160"/>
    <w:rsid w:val="00750B1F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E146D"/>
    <w:rsid w:val="009F7D92"/>
    <w:rsid w:val="00A753BA"/>
    <w:rsid w:val="00CA763D"/>
    <w:rsid w:val="00CC7421"/>
    <w:rsid w:val="00CE6025"/>
    <w:rsid w:val="00D4100A"/>
    <w:rsid w:val="00D964CB"/>
    <w:rsid w:val="00DB3963"/>
    <w:rsid w:val="00DB5D06"/>
    <w:rsid w:val="00E43E4A"/>
    <w:rsid w:val="00E70A57"/>
    <w:rsid w:val="00E72C19"/>
    <w:rsid w:val="00E93A2B"/>
    <w:rsid w:val="00EA2501"/>
    <w:rsid w:val="00EE4DB6"/>
    <w:rsid w:val="00F043F4"/>
    <w:rsid w:val="00F12E15"/>
    <w:rsid w:val="00F2031B"/>
    <w:rsid w:val="00F750B5"/>
    <w:rsid w:val="00FA7069"/>
    <w:rsid w:val="00FA7DF7"/>
    <w:rsid w:val="00FC049C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606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ms">
    <w:name w:val="ams"/>
    <w:basedOn w:val="a0"/>
    <w:rsid w:val="0051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999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4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04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7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2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5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42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6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64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89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61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88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9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6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EyqjvdAHls&amp;list=PLtfa6FDI-31yn_NDEEpngGZ40W4SCKDW6&amp;index=57" TargetMode="External"/><Relationship Id="rId4" Type="http://schemas.openxmlformats.org/officeDocument/2006/relationships/hyperlink" Target="https://www.youtube.com/watch?v=2EyqjvdAHls&amp;list=PLtfa6FDI-31yn_NDEEpngGZ40W4SCKDW6&amp;index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 Windows</cp:lastModifiedBy>
  <cp:revision>5</cp:revision>
  <dcterms:created xsi:type="dcterms:W3CDTF">2020-12-09T09:26:00Z</dcterms:created>
  <dcterms:modified xsi:type="dcterms:W3CDTF">2020-12-10T15:57:00Z</dcterms:modified>
</cp:coreProperties>
</file>