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BA" w:rsidRDefault="00FB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A210BA" w:rsidRDefault="00FB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«Средняя общеобразовательная школа № 3»</w:t>
      </w:r>
    </w:p>
    <w:p w:rsidR="00A210BA" w:rsidRDefault="00FB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города-курорта Железноводска Ставропольского края</w:t>
      </w:r>
    </w:p>
    <w:p w:rsidR="00A210BA" w:rsidRDefault="00FB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210BA" w:rsidRDefault="00FB17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A210BA" w:rsidRDefault="00A210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0BA" w:rsidRDefault="00A47DB2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«28</w:t>
      </w:r>
      <w:r w:rsidR="00261678">
        <w:rPr>
          <w:rFonts w:ascii="Times New Roman" w:hAnsi="Times New Roman" w:cs="Times New Roman"/>
          <w:sz w:val="26"/>
          <w:szCs w:val="26"/>
        </w:rPr>
        <w:t>» сентября 2022</w:t>
      </w:r>
      <w:r w:rsidR="00FB1748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</w:t>
      </w:r>
      <w:r w:rsidR="003E3898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 w:rsidR="002616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256</w:t>
      </w:r>
      <w:r w:rsidR="00FB17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B174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FB1748">
        <w:rPr>
          <w:rFonts w:ascii="Times New Roman" w:hAnsi="Times New Roman" w:cs="Times New Roman"/>
          <w:sz w:val="26"/>
          <w:szCs w:val="26"/>
        </w:rPr>
        <w:t xml:space="preserve"> о/д</w:t>
      </w:r>
    </w:p>
    <w:p w:rsidR="00A210BA" w:rsidRDefault="00A210B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210BA" w:rsidRDefault="00FB1748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итогах проведения школьного этапа</w:t>
      </w:r>
    </w:p>
    <w:p w:rsidR="00A210BA" w:rsidRDefault="00FB1748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всероссийской олимпиады школьников </w:t>
      </w:r>
    </w:p>
    <w:p w:rsidR="00A210BA" w:rsidRDefault="00A47DB2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литературе</w:t>
      </w:r>
      <w:r w:rsidR="002616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2022-2023</w:t>
      </w:r>
      <w:r w:rsidR="00FB17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учебном году </w:t>
      </w:r>
    </w:p>
    <w:p w:rsidR="00A210BA" w:rsidRDefault="00A210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210BA" w:rsidRDefault="00FB1748">
      <w:pPr>
        <w:shd w:val="clear" w:color="auto" w:fill="FFFFFF"/>
        <w:spacing w:after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основании Приказа Министерства образования и науки Российской Федерации от </w:t>
      </w:r>
      <w:r w:rsidR="002616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27.11.2020 № 678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«Об утверждении Порядка проведения всероссийской олимпиады школьников», </w:t>
      </w:r>
      <w:r w:rsidR="002616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письма министерства образования Ставропольского края от 01.09.2021 г. № 01-23/12172 «О подготовке  и проведении школьного этапа всероссийской олимпиады школьников в 2022-2023 учебного года»,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Положением об этапах всероссийской олимпиады школьников в городе-курорте Железноводске, утвержденным распоряжением управления образования администрации города-курорта Железноводска  Ставропольского края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15.09.2014 г. № 121,  на основании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распоряжения управления  образования администрации города-курорта Железнов</w:t>
      </w:r>
      <w:r w:rsidR="002616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одска Ставропольского края</w:t>
      </w:r>
      <w:proofErr w:type="gramEnd"/>
      <w:r w:rsidR="002616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18.08.2022 г. № 137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«О подготовке и проведении школьного этапа всероссий</w:t>
      </w:r>
      <w:r w:rsidR="002616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ской олимпиады школьников в 2022-2023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учебном году»</w:t>
      </w:r>
    </w:p>
    <w:p w:rsidR="00A210BA" w:rsidRDefault="00A210B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A210BA" w:rsidRDefault="00FB1748">
      <w:pPr>
        <w:shd w:val="clear" w:color="auto" w:fill="FFFFFF"/>
        <w:spacing w:after="0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ПРИКАЗЫВАЮ:</w:t>
      </w:r>
    </w:p>
    <w:p w:rsidR="00A210BA" w:rsidRDefault="00A210B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210BA" w:rsidRDefault="00FB1748">
      <w:pPr>
        <w:shd w:val="clear" w:color="auto" w:fill="FFFFFF"/>
        <w:spacing w:after="0" w:line="240" w:lineRule="auto"/>
        <w:ind w:firstLine="85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>Утвердить результаты школьного этапа всероссийской олимпиады шко</w:t>
      </w:r>
      <w:r w:rsidR="00261678"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 xml:space="preserve">льников по </w:t>
      </w:r>
      <w:r w:rsidR="00A47DB2"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>литературе</w:t>
      </w:r>
      <w:r w:rsidR="00261678"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 xml:space="preserve"> в 2022-2023</w:t>
      </w:r>
      <w:r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 xml:space="preserve"> учебном году (Приложение 1).</w:t>
      </w:r>
    </w:p>
    <w:p w:rsidR="00A210BA" w:rsidRDefault="00FB1748">
      <w:pPr>
        <w:shd w:val="clear" w:color="auto" w:fill="FFFFFF"/>
        <w:spacing w:after="0" w:line="240" w:lineRule="auto"/>
        <w:ind w:firstLine="850"/>
        <w:jc w:val="both"/>
        <w:textAlignment w:val="baseline"/>
      </w:pPr>
      <w:r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>2. Списки победителей и призёров школьного этапа всероссийской олимпиады шко</w:t>
      </w:r>
      <w:r w:rsidR="00261678"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 xml:space="preserve">льников по </w:t>
      </w:r>
      <w:r w:rsidR="00A47DB2"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>литературе</w:t>
      </w:r>
      <w:r w:rsidR="00261678"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 xml:space="preserve"> в 2022-2023</w:t>
      </w:r>
      <w:r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 xml:space="preserve"> учебном году                 (Приложение 2).</w:t>
      </w:r>
    </w:p>
    <w:p w:rsidR="00A210BA" w:rsidRDefault="00FB1748">
      <w:pPr>
        <w:shd w:val="clear" w:color="auto" w:fill="FFFFFF"/>
        <w:spacing w:after="0" w:line="240" w:lineRule="auto"/>
        <w:ind w:firstLine="85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Опубликовать результаты школьного этапа всероссийской олимпиады школьников по </w:t>
      </w:r>
      <w:r w:rsidR="00A47DB2"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>литературе</w:t>
      </w:r>
      <w:r w:rsidR="0063127A"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сайте МБОУ СОШ № 3.</w:t>
      </w:r>
    </w:p>
    <w:p w:rsidR="00A210BA" w:rsidRDefault="00FB1748">
      <w:pPr>
        <w:shd w:val="clear" w:color="auto" w:fill="FFFFFF"/>
        <w:spacing w:after="0" w:line="240" w:lineRule="auto"/>
        <w:ind w:firstLine="85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 приказа возложит</w:t>
      </w:r>
      <w:r w:rsidR="00261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 на заместителя директора по УВР </w:t>
      </w:r>
      <w:proofErr w:type="spellStart"/>
      <w:r w:rsidR="00261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Свичкарёву</w:t>
      </w:r>
      <w:proofErr w:type="spellEnd"/>
      <w:r w:rsidR="00261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Л.Н.</w:t>
      </w:r>
    </w:p>
    <w:p w:rsidR="00A210BA" w:rsidRDefault="00A210BA">
      <w:pPr>
        <w:shd w:val="clear" w:color="auto" w:fill="FFFFFF"/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10BA" w:rsidRDefault="00FB1748">
      <w:pPr>
        <w:shd w:val="clear" w:color="auto" w:fill="FFFFFF"/>
        <w:spacing w:after="0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A210BA" w:rsidRDefault="00261678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r w:rsidR="00FB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МБОУ СОШ № 3                                                               </w:t>
      </w:r>
    </w:p>
    <w:p w:rsidR="00A210BA" w:rsidRDefault="00FB1748">
      <w:pPr>
        <w:shd w:val="clear" w:color="auto" w:fill="FFFFFF"/>
        <w:spacing w:after="0" w:line="240" w:lineRule="auto"/>
        <w:textAlignment w:val="baseline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города-курорта Железноводска</w:t>
      </w:r>
    </w:p>
    <w:p w:rsidR="00A210BA" w:rsidRDefault="00FB1748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Ставропольского края                                                            </w:t>
      </w:r>
      <w:r w:rsidR="00261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О.В. Позднякова</w:t>
      </w: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FB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ознакомлена</w:t>
      </w:r>
      <w:proofErr w:type="gramEnd"/>
      <w:r>
        <w:rPr>
          <w:rFonts w:ascii="Times New Roman" w:hAnsi="Times New Roman" w:cs="Times New Roman"/>
        </w:rPr>
        <w:t>:</w:t>
      </w:r>
    </w:p>
    <w:p w:rsidR="00A210BA" w:rsidRDefault="00FB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С.В. </w:t>
      </w:r>
      <w:proofErr w:type="spellStart"/>
      <w:r>
        <w:rPr>
          <w:rFonts w:ascii="Times New Roman" w:hAnsi="Times New Roman" w:cs="Times New Roman"/>
        </w:rPr>
        <w:t>Тихоновская</w:t>
      </w:r>
      <w:proofErr w:type="spellEnd"/>
      <w:r>
        <w:rPr>
          <w:rFonts w:ascii="Times New Roman" w:hAnsi="Times New Roman" w:cs="Times New Roman"/>
        </w:rPr>
        <w:t>_______</w:t>
      </w: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FB1748">
      <w:pPr>
        <w:spacing w:after="0" w:line="240" w:lineRule="auto"/>
        <w:jc w:val="right"/>
      </w:pPr>
      <w:bookmarkStart w:id="0" w:name="__DdeLink__799_3438074007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tbl>
      <w:tblPr>
        <w:tblStyle w:val="ae"/>
        <w:tblW w:w="4360" w:type="dxa"/>
        <w:tblInd w:w="5211" w:type="dxa"/>
        <w:tblCellMar>
          <w:left w:w="173" w:type="dxa"/>
        </w:tblCellMar>
        <w:tblLook w:val="04A0" w:firstRow="1" w:lastRow="0" w:firstColumn="1" w:lastColumn="0" w:noHBand="0" w:noVBand="1"/>
      </w:tblPr>
      <w:tblGrid>
        <w:gridCol w:w="4360"/>
      </w:tblGrid>
      <w:tr w:rsidR="00A210B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BA" w:rsidRDefault="00FB174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приказу МБОУ СОШ № 3</w:t>
            </w:r>
          </w:p>
          <w:p w:rsidR="00A210BA" w:rsidRDefault="00374B6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28</w:t>
            </w:r>
            <w:r w:rsidR="00261678">
              <w:rPr>
                <w:rFonts w:ascii="Times New Roman" w:hAnsi="Times New Roman" w:cs="Times New Roman"/>
                <w:sz w:val="26"/>
                <w:szCs w:val="26"/>
              </w:rPr>
              <w:t xml:space="preserve">.09.2022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  <w:r w:rsidR="003E38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17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B174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FB1748">
              <w:rPr>
                <w:rFonts w:ascii="Times New Roman" w:hAnsi="Times New Roman" w:cs="Times New Roman"/>
                <w:sz w:val="26"/>
                <w:szCs w:val="26"/>
              </w:rPr>
              <w:t xml:space="preserve"> о/д </w:t>
            </w:r>
          </w:p>
          <w:p w:rsidR="00A210BA" w:rsidRDefault="00A2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10BA" w:rsidRDefault="00FB1748">
      <w:pPr>
        <w:shd w:val="clear" w:color="auto" w:fill="FFFFFF"/>
        <w:spacing w:after="0" w:line="240" w:lineRule="auto"/>
        <w:jc w:val="center"/>
        <w:textAlignment w:val="baseline"/>
      </w:pPr>
      <w:bookmarkStart w:id="1" w:name="__DdeLink__799_34380740071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Рейтинг участников школьного этапа всероссийской олимпиады </w:t>
      </w:r>
    </w:p>
    <w:p w:rsidR="00A210BA" w:rsidRDefault="00FB1748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</w:t>
      </w:r>
      <w:r w:rsidR="00261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льников по </w:t>
      </w:r>
      <w:r w:rsidR="00A47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литературе</w:t>
      </w:r>
      <w:r w:rsidR="00261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2022-2023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:rsidR="00A210BA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Pr="005E5D25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Pr="005E5D25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5E5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5 </w:t>
      </w:r>
      <w:r w:rsidRPr="005E5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A210BA" w:rsidRPr="00374B6F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374B6F" w:rsidRDefault="00FB174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7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374B6F" w:rsidRDefault="00FB174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7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10BA" w:rsidRPr="00374B6F" w:rsidRDefault="00FB174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7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A47DB2" w:rsidRPr="00374B6F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7DB2" w:rsidRPr="00374B6F" w:rsidRDefault="00A47D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Васильева Нелли Николаевна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22</w:t>
            </w:r>
          </w:p>
        </w:tc>
      </w:tr>
      <w:tr w:rsidR="00A47DB2" w:rsidRPr="00374B6F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7DB2" w:rsidRPr="00374B6F" w:rsidRDefault="00A47D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6F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374B6F">
              <w:rPr>
                <w:rFonts w:ascii="Times New Roman" w:hAnsi="Times New Roman" w:cs="Times New Roman"/>
              </w:rPr>
              <w:t xml:space="preserve"> Агата Алексеевна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19</w:t>
            </w:r>
          </w:p>
        </w:tc>
      </w:tr>
      <w:tr w:rsidR="00A47DB2" w:rsidRPr="00374B6F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7DB2" w:rsidRPr="00374B6F" w:rsidRDefault="00A47D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Лидина Анна Олеговна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15</w:t>
            </w:r>
          </w:p>
        </w:tc>
      </w:tr>
    </w:tbl>
    <w:p w:rsidR="00A210BA" w:rsidRPr="00374B6F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Pr="00374B6F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374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A210BA" w:rsidRPr="00374B6F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374B6F" w:rsidRDefault="00FB174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374B6F" w:rsidRDefault="00FB174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10BA" w:rsidRPr="00374B6F" w:rsidRDefault="00FB174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47DB2" w:rsidRPr="00374B6F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7DB2" w:rsidRPr="00374B6F" w:rsidRDefault="00A47DB2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Комарова Арина Андреевна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20</w:t>
            </w:r>
          </w:p>
        </w:tc>
      </w:tr>
      <w:tr w:rsidR="00A47DB2" w:rsidRPr="00374B6F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7DB2" w:rsidRPr="00374B6F" w:rsidRDefault="00A47DB2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Тамбовцева Дарья Дмитриевна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19</w:t>
            </w:r>
          </w:p>
        </w:tc>
      </w:tr>
      <w:tr w:rsidR="00A47DB2" w:rsidRPr="00374B6F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7DB2" w:rsidRPr="00374B6F" w:rsidRDefault="00A47DB2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6F">
              <w:rPr>
                <w:rFonts w:ascii="Times New Roman" w:hAnsi="Times New Roman" w:cs="Times New Roman"/>
              </w:rPr>
              <w:t>Свичкарёв</w:t>
            </w:r>
            <w:proofErr w:type="spellEnd"/>
            <w:r w:rsidRPr="00374B6F">
              <w:rPr>
                <w:rFonts w:ascii="Times New Roman" w:hAnsi="Times New Roman" w:cs="Times New Roman"/>
              </w:rPr>
              <w:t xml:space="preserve"> Ярослав Олегович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18</w:t>
            </w:r>
          </w:p>
        </w:tc>
      </w:tr>
      <w:tr w:rsidR="00A47DB2" w:rsidRPr="00374B6F" w:rsidTr="008A30A9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7DB2" w:rsidRPr="00374B6F" w:rsidRDefault="00A47DB2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6F">
              <w:rPr>
                <w:rFonts w:ascii="Times New Roman" w:hAnsi="Times New Roman" w:cs="Times New Roman"/>
              </w:rPr>
              <w:t>Гаранжа</w:t>
            </w:r>
            <w:proofErr w:type="spellEnd"/>
            <w:r w:rsidRPr="00374B6F">
              <w:rPr>
                <w:rFonts w:ascii="Times New Roman" w:hAnsi="Times New Roman" w:cs="Times New Roman"/>
              </w:rPr>
              <w:t xml:space="preserve"> Кирилл Муратович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6</w:t>
            </w:r>
          </w:p>
        </w:tc>
      </w:tr>
      <w:tr w:rsidR="00A47DB2" w:rsidRPr="00374B6F" w:rsidTr="008A30A9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7DB2" w:rsidRPr="00374B6F" w:rsidRDefault="00A47DB2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6F">
              <w:rPr>
                <w:rFonts w:ascii="Times New Roman" w:hAnsi="Times New Roman" w:cs="Times New Roman"/>
              </w:rPr>
              <w:t>Заболотний</w:t>
            </w:r>
            <w:proofErr w:type="spellEnd"/>
            <w:r w:rsidRPr="00374B6F">
              <w:rPr>
                <w:rFonts w:ascii="Times New Roman" w:hAnsi="Times New Roman" w:cs="Times New Roman"/>
              </w:rPr>
              <w:t xml:space="preserve"> Лев Захарович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6</w:t>
            </w:r>
          </w:p>
        </w:tc>
      </w:tr>
      <w:tr w:rsidR="00A47DB2" w:rsidRPr="00374B6F" w:rsidTr="008A30A9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7DB2" w:rsidRPr="00374B6F" w:rsidRDefault="00374B6F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Белова Юлия Алексеевна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5</w:t>
            </w:r>
          </w:p>
        </w:tc>
      </w:tr>
    </w:tbl>
    <w:p w:rsidR="00A210BA" w:rsidRPr="00374B6F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Pr="00374B6F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374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A210BA" w:rsidRPr="00374B6F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374B6F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374B6F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10BA" w:rsidRPr="00374B6F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47DB2" w:rsidRPr="00374B6F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7DB2" w:rsidRPr="00374B6F" w:rsidRDefault="00A47D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Истошина Вероника Александровна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62</w:t>
            </w:r>
          </w:p>
        </w:tc>
      </w:tr>
      <w:tr w:rsidR="00A47DB2" w:rsidRPr="00374B6F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7DB2" w:rsidRPr="00374B6F" w:rsidRDefault="00A47D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6F">
              <w:rPr>
                <w:rFonts w:ascii="Times New Roman" w:hAnsi="Times New Roman" w:cs="Times New Roman"/>
              </w:rPr>
              <w:t>Ланге</w:t>
            </w:r>
            <w:proofErr w:type="spellEnd"/>
            <w:r w:rsidRPr="00374B6F">
              <w:rPr>
                <w:rFonts w:ascii="Times New Roman" w:hAnsi="Times New Roman" w:cs="Times New Roman"/>
              </w:rPr>
              <w:t xml:space="preserve">  Максим Олегович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45</w:t>
            </w:r>
          </w:p>
        </w:tc>
      </w:tr>
      <w:tr w:rsidR="00A47DB2" w:rsidRPr="00374B6F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7DB2" w:rsidRPr="00374B6F" w:rsidRDefault="00A47DB2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6F">
              <w:rPr>
                <w:rFonts w:ascii="Times New Roman" w:hAnsi="Times New Roman" w:cs="Times New Roman"/>
              </w:rPr>
              <w:t>Роготовский</w:t>
            </w:r>
            <w:proofErr w:type="spellEnd"/>
            <w:r w:rsidRPr="00374B6F">
              <w:rPr>
                <w:rFonts w:ascii="Times New Roman" w:hAnsi="Times New Roman" w:cs="Times New Roman"/>
              </w:rPr>
              <w:t xml:space="preserve"> Антон Владимирович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30</w:t>
            </w:r>
          </w:p>
        </w:tc>
      </w:tr>
      <w:tr w:rsidR="00A47DB2" w:rsidRPr="00374B6F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7DB2" w:rsidRPr="00374B6F" w:rsidRDefault="00A47DB2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Ванин Владимир Петрович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29</w:t>
            </w:r>
          </w:p>
        </w:tc>
      </w:tr>
    </w:tbl>
    <w:p w:rsidR="00A210BA" w:rsidRPr="00374B6F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B6F" w:rsidRPr="00374B6F" w:rsidRDefault="00374B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4B6F" w:rsidRPr="00374B6F" w:rsidRDefault="00374B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4B6F" w:rsidRPr="00374B6F" w:rsidRDefault="00374B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10BA" w:rsidRPr="00374B6F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374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A210BA" w:rsidRPr="00374B6F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374B6F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374B6F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10BA" w:rsidRPr="00374B6F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47DB2" w:rsidRPr="00374B6F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7DB2" w:rsidRPr="00374B6F" w:rsidRDefault="00A47D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6F">
              <w:rPr>
                <w:rFonts w:ascii="Times New Roman" w:hAnsi="Times New Roman" w:cs="Times New Roman"/>
              </w:rPr>
              <w:t>Будникова</w:t>
            </w:r>
            <w:proofErr w:type="spellEnd"/>
            <w:r w:rsidRPr="00374B6F">
              <w:rPr>
                <w:rFonts w:ascii="Times New Roman" w:hAnsi="Times New Roman" w:cs="Times New Roman"/>
              </w:rPr>
              <w:t xml:space="preserve">  Элеонора Евгеньевна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43</w:t>
            </w:r>
          </w:p>
        </w:tc>
      </w:tr>
      <w:tr w:rsidR="00A47DB2" w:rsidRPr="00374B6F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7DB2" w:rsidRPr="00374B6F" w:rsidRDefault="00A47D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6F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374B6F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17</w:t>
            </w:r>
          </w:p>
        </w:tc>
      </w:tr>
    </w:tbl>
    <w:p w:rsidR="00A210BA" w:rsidRPr="00374B6F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Pr="00374B6F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374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A210BA" w:rsidRPr="00374B6F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374B6F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374B6F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10BA" w:rsidRPr="00374B6F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47DB2" w:rsidRPr="00374B6F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7DB2" w:rsidRPr="00374B6F" w:rsidRDefault="00A47D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6F">
              <w:rPr>
                <w:rFonts w:ascii="Times New Roman" w:hAnsi="Times New Roman" w:cs="Times New Roman"/>
              </w:rPr>
              <w:t>Ветлужских</w:t>
            </w:r>
            <w:proofErr w:type="spellEnd"/>
            <w:r w:rsidRPr="00374B6F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48</w:t>
            </w:r>
          </w:p>
        </w:tc>
      </w:tr>
      <w:tr w:rsidR="00A47DB2" w:rsidRPr="00374B6F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7DB2" w:rsidRPr="00374B6F" w:rsidRDefault="00A47D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Скрипниченко Арина Александровна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42</w:t>
            </w:r>
          </w:p>
        </w:tc>
      </w:tr>
      <w:tr w:rsidR="00A47DB2" w:rsidRPr="00374B6F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7DB2" w:rsidRPr="00374B6F" w:rsidRDefault="00A47DB2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Свиридов Александр Евгеньевич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21</w:t>
            </w:r>
          </w:p>
        </w:tc>
      </w:tr>
      <w:tr w:rsidR="00A47DB2" w:rsidRPr="00374B6F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7DB2" w:rsidRPr="00374B6F" w:rsidRDefault="00A47DB2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6F">
              <w:rPr>
                <w:rFonts w:ascii="Times New Roman" w:hAnsi="Times New Roman" w:cs="Times New Roman"/>
              </w:rPr>
              <w:t>Кубанова</w:t>
            </w:r>
            <w:proofErr w:type="spellEnd"/>
            <w:r w:rsidRPr="00374B6F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374B6F">
              <w:rPr>
                <w:rFonts w:ascii="Times New Roman" w:hAnsi="Times New Roman" w:cs="Times New Roman"/>
              </w:rPr>
              <w:t>Гасановна</w:t>
            </w:r>
            <w:proofErr w:type="spellEnd"/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7DB2" w:rsidRPr="00374B6F" w:rsidRDefault="00A4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20</w:t>
            </w:r>
          </w:p>
        </w:tc>
      </w:tr>
    </w:tbl>
    <w:p w:rsidR="00A210BA" w:rsidRPr="00374B6F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Pr="00374B6F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10BA" w:rsidRPr="00374B6F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4B6F" w:rsidRDefault="00374B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10BA" w:rsidRPr="00374B6F" w:rsidRDefault="00FB17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4B6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tbl>
      <w:tblPr>
        <w:tblStyle w:val="ae"/>
        <w:tblW w:w="4360" w:type="dxa"/>
        <w:tblInd w:w="5211" w:type="dxa"/>
        <w:tblCellMar>
          <w:left w:w="173" w:type="dxa"/>
        </w:tblCellMar>
        <w:tblLook w:val="04A0" w:firstRow="1" w:lastRow="0" w:firstColumn="1" w:lastColumn="0" w:noHBand="0" w:noVBand="1"/>
      </w:tblPr>
      <w:tblGrid>
        <w:gridCol w:w="4360"/>
      </w:tblGrid>
      <w:tr w:rsidR="00A210BA" w:rsidRPr="00374B6F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BA" w:rsidRPr="00374B6F" w:rsidRDefault="00FB17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74B6F">
              <w:rPr>
                <w:rFonts w:ascii="Times New Roman" w:hAnsi="Times New Roman" w:cs="Times New Roman"/>
                <w:sz w:val="26"/>
                <w:szCs w:val="26"/>
              </w:rPr>
              <w:t>к приказу МБОУ СОШ № 3</w:t>
            </w:r>
          </w:p>
          <w:p w:rsidR="00A210BA" w:rsidRPr="00374B6F" w:rsidRDefault="00374B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74B6F">
              <w:rPr>
                <w:rFonts w:ascii="Times New Roman" w:hAnsi="Times New Roman" w:cs="Times New Roman"/>
                <w:sz w:val="26"/>
                <w:szCs w:val="26"/>
              </w:rPr>
              <w:t>от 28</w:t>
            </w:r>
            <w:r w:rsidR="005668F1" w:rsidRPr="00374B6F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="008A30A9" w:rsidRPr="00374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68F1" w:rsidRPr="00374B6F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Pr="00374B6F"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  <w:r w:rsidR="005668F1" w:rsidRPr="00374B6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B1748" w:rsidRPr="00374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B1748" w:rsidRPr="00374B6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FB1748" w:rsidRPr="00374B6F">
              <w:rPr>
                <w:rFonts w:ascii="Times New Roman" w:hAnsi="Times New Roman" w:cs="Times New Roman"/>
                <w:sz w:val="26"/>
                <w:szCs w:val="26"/>
              </w:rPr>
              <w:t xml:space="preserve"> о/д </w:t>
            </w:r>
          </w:p>
          <w:p w:rsidR="00A210BA" w:rsidRPr="00374B6F" w:rsidRDefault="00A2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10BA" w:rsidRPr="00374B6F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374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Рейтинг</w:t>
      </w:r>
    </w:p>
    <w:p w:rsidR="00A210BA" w:rsidRPr="00374B6F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374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победителей и призёров  школьного этапа </w:t>
      </w:r>
    </w:p>
    <w:p w:rsidR="00A210BA" w:rsidRPr="00374B6F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374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всероссийской олимпиады </w:t>
      </w:r>
      <w:r w:rsidR="00374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школьников по литературе</w:t>
      </w:r>
      <w:bookmarkStart w:id="2" w:name="_GoBack"/>
      <w:bookmarkEnd w:id="2"/>
    </w:p>
    <w:p w:rsidR="00A210BA" w:rsidRPr="00374B6F" w:rsidRDefault="00A210BA">
      <w:pPr>
        <w:pStyle w:val="aa"/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8897" w:type="dxa"/>
        <w:tblInd w:w="-14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5103"/>
        <w:gridCol w:w="3259"/>
      </w:tblGrid>
      <w:tr w:rsidR="00A210BA" w:rsidRPr="00374B6F" w:rsidTr="005668F1">
        <w:trPr>
          <w:trHeight w:val="599"/>
        </w:trPr>
        <w:tc>
          <w:tcPr>
            <w:tcW w:w="535" w:type="dxa"/>
            <w:shd w:val="clear" w:color="auto" w:fill="auto"/>
          </w:tcPr>
          <w:p w:rsidR="00A210BA" w:rsidRPr="00374B6F" w:rsidRDefault="00FB17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A210BA" w:rsidRPr="00374B6F" w:rsidRDefault="00FB174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59" w:type="dxa"/>
            <w:shd w:val="clear" w:color="auto" w:fill="auto"/>
          </w:tcPr>
          <w:p w:rsidR="00A210BA" w:rsidRPr="00374B6F" w:rsidRDefault="00FB174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210BA" w:rsidRPr="00374B6F">
        <w:tc>
          <w:tcPr>
            <w:tcW w:w="8897" w:type="dxa"/>
            <w:gridSpan w:val="3"/>
            <w:shd w:val="clear" w:color="auto" w:fill="auto"/>
          </w:tcPr>
          <w:p w:rsidR="00A210BA" w:rsidRPr="00374B6F" w:rsidRDefault="00FB174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A47DB2" w:rsidRPr="00374B6F" w:rsidTr="005668F1">
        <w:tc>
          <w:tcPr>
            <w:tcW w:w="535" w:type="dxa"/>
            <w:shd w:val="clear" w:color="auto" w:fill="auto"/>
          </w:tcPr>
          <w:p w:rsidR="00A47DB2" w:rsidRPr="00374B6F" w:rsidRDefault="00A47DB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47DB2" w:rsidRPr="00374B6F" w:rsidRDefault="00A47DB2" w:rsidP="00FA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Васильева Нелли Николаевна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7DB2" w:rsidRPr="00374B6F" w:rsidRDefault="00A47DB2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7DB2" w:rsidRPr="00374B6F" w:rsidTr="008A30A9">
        <w:tc>
          <w:tcPr>
            <w:tcW w:w="535" w:type="dxa"/>
            <w:tcBorders>
              <w:top w:val="nil"/>
            </w:tcBorders>
            <w:shd w:val="clear" w:color="auto" w:fill="auto"/>
          </w:tcPr>
          <w:p w:rsidR="00A47DB2" w:rsidRPr="00374B6F" w:rsidRDefault="00A47DB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A47DB2" w:rsidRPr="00374B6F" w:rsidRDefault="00A47DB2" w:rsidP="00FA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Истошина Вероника Александровна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A47DB2" w:rsidRPr="00374B6F" w:rsidRDefault="00A47DB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74B6F">
              <w:rPr>
                <w:rFonts w:ascii="Times New Roman" w:hAnsi="Times New Roman" w:cs="Times New Roman"/>
              </w:rPr>
              <w:t>7</w:t>
            </w:r>
          </w:p>
        </w:tc>
      </w:tr>
      <w:tr w:rsidR="00A47DB2" w:rsidRPr="00374B6F" w:rsidTr="008A30A9">
        <w:tc>
          <w:tcPr>
            <w:tcW w:w="535" w:type="dxa"/>
            <w:tcBorders>
              <w:top w:val="nil"/>
            </w:tcBorders>
            <w:shd w:val="clear" w:color="auto" w:fill="auto"/>
          </w:tcPr>
          <w:p w:rsidR="00A47DB2" w:rsidRPr="00374B6F" w:rsidRDefault="00A47DB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A47DB2" w:rsidRPr="00374B6F" w:rsidRDefault="00A47DB2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6F">
              <w:rPr>
                <w:rFonts w:ascii="Times New Roman" w:hAnsi="Times New Roman" w:cs="Times New Roman"/>
              </w:rPr>
              <w:t>Будникова</w:t>
            </w:r>
            <w:proofErr w:type="spellEnd"/>
            <w:r w:rsidRPr="00374B6F">
              <w:rPr>
                <w:rFonts w:ascii="Times New Roman" w:hAnsi="Times New Roman" w:cs="Times New Roman"/>
              </w:rPr>
              <w:t xml:space="preserve">  Элеонора Евгеньевна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:rsidR="00A47DB2" w:rsidRPr="00374B6F" w:rsidRDefault="00A47DB2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7DB2" w:rsidRPr="00374B6F" w:rsidTr="005668F1">
        <w:tc>
          <w:tcPr>
            <w:tcW w:w="535" w:type="dxa"/>
            <w:tcBorders>
              <w:top w:val="nil"/>
            </w:tcBorders>
            <w:shd w:val="clear" w:color="auto" w:fill="auto"/>
          </w:tcPr>
          <w:p w:rsidR="00A47DB2" w:rsidRPr="00374B6F" w:rsidRDefault="00A47DB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A47DB2" w:rsidRPr="00374B6F" w:rsidRDefault="00A47DB2">
            <w:pPr>
              <w:pStyle w:val="ac"/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proofErr w:type="spellStart"/>
            <w:r w:rsidRPr="00374B6F">
              <w:rPr>
                <w:rFonts w:ascii="Times New Roman" w:hAnsi="Times New Roman" w:cs="Times New Roman"/>
              </w:rPr>
              <w:t>Ветлужских</w:t>
            </w:r>
            <w:proofErr w:type="spellEnd"/>
            <w:r w:rsidRPr="00374B6F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A47DB2" w:rsidRPr="00374B6F" w:rsidRDefault="00A47DB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74B6F">
              <w:rPr>
                <w:rFonts w:ascii="Times New Roman" w:hAnsi="Times New Roman" w:cs="Times New Roman"/>
              </w:rPr>
              <w:t>9</w:t>
            </w:r>
          </w:p>
        </w:tc>
      </w:tr>
      <w:tr w:rsidR="00A47DB2" w:rsidRPr="00374B6F" w:rsidTr="005668F1">
        <w:tc>
          <w:tcPr>
            <w:tcW w:w="535" w:type="dxa"/>
            <w:tcBorders>
              <w:top w:val="nil"/>
            </w:tcBorders>
            <w:shd w:val="clear" w:color="auto" w:fill="auto"/>
          </w:tcPr>
          <w:p w:rsidR="00A47DB2" w:rsidRPr="00374B6F" w:rsidRDefault="00A47DB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A47DB2" w:rsidRPr="00374B6F" w:rsidRDefault="00374B6F">
            <w:pPr>
              <w:pStyle w:val="ac"/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Комарова Арина Андреевна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A47DB2" w:rsidRPr="00374B6F" w:rsidRDefault="00374B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74B6F">
              <w:rPr>
                <w:rFonts w:ascii="Times New Roman" w:hAnsi="Times New Roman" w:cs="Times New Roman"/>
              </w:rPr>
              <w:t>6</w:t>
            </w:r>
          </w:p>
        </w:tc>
      </w:tr>
      <w:tr w:rsidR="00A47DB2" w:rsidRPr="00374B6F">
        <w:tc>
          <w:tcPr>
            <w:tcW w:w="8897" w:type="dxa"/>
            <w:gridSpan w:val="3"/>
            <w:shd w:val="clear" w:color="auto" w:fill="auto"/>
          </w:tcPr>
          <w:p w:rsidR="00A47DB2" w:rsidRPr="00374B6F" w:rsidRDefault="00A47DB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A47DB2" w:rsidRPr="00374B6F" w:rsidTr="005668F1">
        <w:trPr>
          <w:trHeight w:val="353"/>
        </w:trPr>
        <w:tc>
          <w:tcPr>
            <w:tcW w:w="535" w:type="dxa"/>
            <w:shd w:val="clear" w:color="auto" w:fill="auto"/>
          </w:tcPr>
          <w:p w:rsidR="00A47DB2" w:rsidRPr="00374B6F" w:rsidRDefault="00374B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47DB2" w:rsidRPr="00374B6F" w:rsidRDefault="00A47DB2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6F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374B6F">
              <w:rPr>
                <w:rFonts w:ascii="Times New Roman" w:hAnsi="Times New Roman" w:cs="Times New Roman"/>
              </w:rPr>
              <w:t xml:space="preserve"> Агата Алексеевна</w:t>
            </w:r>
          </w:p>
        </w:tc>
        <w:tc>
          <w:tcPr>
            <w:tcW w:w="3259" w:type="dxa"/>
            <w:shd w:val="clear" w:color="auto" w:fill="auto"/>
          </w:tcPr>
          <w:p w:rsidR="00A47DB2" w:rsidRPr="00374B6F" w:rsidRDefault="00A47DB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5</w:t>
            </w:r>
          </w:p>
        </w:tc>
      </w:tr>
      <w:tr w:rsidR="00374B6F" w:rsidRPr="00374B6F" w:rsidTr="005668F1">
        <w:trPr>
          <w:trHeight w:val="353"/>
        </w:trPr>
        <w:tc>
          <w:tcPr>
            <w:tcW w:w="535" w:type="dxa"/>
            <w:shd w:val="clear" w:color="auto" w:fill="auto"/>
          </w:tcPr>
          <w:p w:rsidR="00374B6F" w:rsidRPr="00374B6F" w:rsidRDefault="00374B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374B6F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4B6F" w:rsidRPr="00374B6F" w:rsidRDefault="00374B6F" w:rsidP="00FA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Тамбовцева Дарья Дмитриевна</w:t>
            </w:r>
          </w:p>
        </w:tc>
        <w:tc>
          <w:tcPr>
            <w:tcW w:w="3259" w:type="dxa"/>
            <w:shd w:val="clear" w:color="auto" w:fill="auto"/>
          </w:tcPr>
          <w:p w:rsidR="00374B6F" w:rsidRPr="00374B6F" w:rsidRDefault="00374B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6</w:t>
            </w:r>
          </w:p>
        </w:tc>
      </w:tr>
      <w:tr w:rsidR="00374B6F" w:rsidRPr="00374B6F" w:rsidTr="005668F1">
        <w:trPr>
          <w:trHeight w:val="353"/>
        </w:trPr>
        <w:tc>
          <w:tcPr>
            <w:tcW w:w="535" w:type="dxa"/>
            <w:shd w:val="clear" w:color="auto" w:fill="auto"/>
          </w:tcPr>
          <w:p w:rsidR="00374B6F" w:rsidRPr="00374B6F" w:rsidRDefault="00374B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374B6F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4B6F" w:rsidRPr="00374B6F" w:rsidRDefault="00374B6F" w:rsidP="00FA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6F">
              <w:rPr>
                <w:rFonts w:ascii="Times New Roman" w:hAnsi="Times New Roman" w:cs="Times New Roman"/>
              </w:rPr>
              <w:t>Свичкарёв</w:t>
            </w:r>
            <w:proofErr w:type="spellEnd"/>
            <w:r w:rsidRPr="00374B6F">
              <w:rPr>
                <w:rFonts w:ascii="Times New Roman" w:hAnsi="Times New Roman" w:cs="Times New Roman"/>
              </w:rPr>
              <w:t xml:space="preserve"> Ярослав Олегович</w:t>
            </w:r>
          </w:p>
        </w:tc>
        <w:tc>
          <w:tcPr>
            <w:tcW w:w="3259" w:type="dxa"/>
            <w:shd w:val="clear" w:color="auto" w:fill="auto"/>
          </w:tcPr>
          <w:p w:rsidR="00374B6F" w:rsidRPr="00374B6F" w:rsidRDefault="00374B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6</w:t>
            </w:r>
          </w:p>
        </w:tc>
      </w:tr>
      <w:tr w:rsidR="00374B6F" w:rsidRPr="008A30A9" w:rsidTr="008A30A9">
        <w:trPr>
          <w:trHeight w:val="353"/>
        </w:trPr>
        <w:tc>
          <w:tcPr>
            <w:tcW w:w="535" w:type="dxa"/>
            <w:shd w:val="clear" w:color="auto" w:fill="auto"/>
          </w:tcPr>
          <w:p w:rsidR="00374B6F" w:rsidRPr="008A30A9" w:rsidRDefault="00374B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4B6F" w:rsidRPr="00374B6F" w:rsidRDefault="00374B6F" w:rsidP="00FA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6F">
              <w:rPr>
                <w:rFonts w:ascii="Times New Roman" w:hAnsi="Times New Roman" w:cs="Times New Roman"/>
              </w:rPr>
              <w:t>Ланге</w:t>
            </w:r>
            <w:proofErr w:type="spellEnd"/>
            <w:r w:rsidRPr="00374B6F">
              <w:rPr>
                <w:rFonts w:ascii="Times New Roman" w:hAnsi="Times New Roman" w:cs="Times New Roman"/>
              </w:rPr>
              <w:t xml:space="preserve">  Максим Олегович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74B6F" w:rsidRPr="00374B6F" w:rsidRDefault="00374B6F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4B6F" w:rsidRPr="008A30A9" w:rsidTr="008A30A9">
        <w:trPr>
          <w:trHeight w:val="353"/>
        </w:trPr>
        <w:tc>
          <w:tcPr>
            <w:tcW w:w="535" w:type="dxa"/>
            <w:tcBorders>
              <w:top w:val="nil"/>
            </w:tcBorders>
            <w:shd w:val="clear" w:color="auto" w:fill="auto"/>
          </w:tcPr>
          <w:p w:rsidR="00374B6F" w:rsidRPr="008A30A9" w:rsidRDefault="00374B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374B6F" w:rsidRPr="00374B6F" w:rsidRDefault="00374B6F" w:rsidP="00FA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6F">
              <w:rPr>
                <w:rFonts w:ascii="Times New Roman" w:hAnsi="Times New Roman" w:cs="Times New Roman"/>
              </w:rPr>
              <w:t>Роготовский</w:t>
            </w:r>
            <w:proofErr w:type="spellEnd"/>
            <w:r w:rsidRPr="00374B6F">
              <w:rPr>
                <w:rFonts w:ascii="Times New Roman" w:hAnsi="Times New Roman" w:cs="Times New Roman"/>
              </w:rPr>
              <w:t xml:space="preserve"> Антон Владимирович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:rsidR="00374B6F" w:rsidRPr="00374B6F" w:rsidRDefault="00374B6F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4B6F" w:rsidRPr="008A30A9" w:rsidTr="008A30A9">
        <w:trPr>
          <w:trHeight w:val="353"/>
        </w:trPr>
        <w:tc>
          <w:tcPr>
            <w:tcW w:w="535" w:type="dxa"/>
            <w:tcBorders>
              <w:top w:val="nil"/>
            </w:tcBorders>
            <w:shd w:val="clear" w:color="auto" w:fill="auto"/>
          </w:tcPr>
          <w:p w:rsidR="00374B6F" w:rsidRPr="008A30A9" w:rsidRDefault="00374B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374B6F" w:rsidRPr="00374B6F" w:rsidRDefault="00374B6F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6F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374B6F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:rsidR="00374B6F" w:rsidRPr="00374B6F" w:rsidRDefault="00374B6F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4B6F" w:rsidRPr="008A30A9" w:rsidTr="008A30A9">
        <w:trPr>
          <w:trHeight w:val="353"/>
        </w:trPr>
        <w:tc>
          <w:tcPr>
            <w:tcW w:w="535" w:type="dxa"/>
            <w:tcBorders>
              <w:top w:val="nil"/>
            </w:tcBorders>
            <w:shd w:val="clear" w:color="auto" w:fill="auto"/>
          </w:tcPr>
          <w:p w:rsidR="00374B6F" w:rsidRPr="008A30A9" w:rsidRDefault="00374B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374B6F" w:rsidRPr="00374B6F" w:rsidRDefault="00374B6F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</w:rPr>
              <w:t>Скрипниченко Арина Александровна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:rsidR="00374B6F" w:rsidRPr="00374B6F" w:rsidRDefault="00374B6F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A30A9" w:rsidRDefault="008A30A9" w:rsidP="008A3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10BA" w:rsidRPr="008A30A9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8A30A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55D6D92" wp14:editId="3C41427F">
                <wp:extent cx="310515" cy="31051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60" cy="30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45pt;width:24.35pt;height:24.3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8A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A210BA" w:rsidRPr="008A30A9">
      <w:pgSz w:w="11906" w:h="16838"/>
      <w:pgMar w:top="488" w:right="850" w:bottom="112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BA"/>
    <w:rsid w:val="00261678"/>
    <w:rsid w:val="00374B6F"/>
    <w:rsid w:val="003E3898"/>
    <w:rsid w:val="005668F1"/>
    <w:rsid w:val="005E5D25"/>
    <w:rsid w:val="0063127A"/>
    <w:rsid w:val="008A30A9"/>
    <w:rsid w:val="00953703"/>
    <w:rsid w:val="00987DDA"/>
    <w:rsid w:val="00A210BA"/>
    <w:rsid w:val="00A47DB2"/>
    <w:rsid w:val="00C63DD1"/>
    <w:rsid w:val="00F17644"/>
    <w:rsid w:val="00F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E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B71EA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B71E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B71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B71E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FB71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FB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E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B71EA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B71E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B71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B71E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FB71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FB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2020-10-20T14:27:00Z</cp:lastPrinted>
  <dcterms:created xsi:type="dcterms:W3CDTF">2022-09-29T12:50:00Z</dcterms:created>
  <dcterms:modified xsi:type="dcterms:W3CDTF">2022-09-29T12:50:00Z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