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DF" w:rsidRPr="00C42343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 xml:space="preserve">Тематическое планирование по </w:t>
      </w:r>
      <w:r w:rsidR="00C95B32">
        <w:rPr>
          <w:rFonts w:ascii="Times New Roman" w:hAnsi="Times New Roman"/>
          <w:b/>
          <w:sz w:val="28"/>
          <w:szCs w:val="28"/>
        </w:rPr>
        <w:t>обществознанию</w:t>
      </w:r>
      <w:r w:rsidRPr="00C42343">
        <w:rPr>
          <w:rFonts w:ascii="Times New Roman" w:hAnsi="Times New Roman"/>
          <w:b/>
          <w:sz w:val="28"/>
          <w:szCs w:val="28"/>
        </w:rPr>
        <w:t xml:space="preserve"> в рамках реализации </w:t>
      </w:r>
    </w:p>
    <w:p w:rsidR="00954CDF" w:rsidRPr="00C42343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>дистанционного обучения</w:t>
      </w:r>
    </w:p>
    <w:p w:rsidR="00954CDF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>учитель</w:t>
      </w:r>
      <w:r>
        <w:rPr>
          <w:rFonts w:ascii="Times New Roman" w:hAnsi="Times New Roman"/>
          <w:b/>
          <w:sz w:val="28"/>
          <w:szCs w:val="28"/>
        </w:rPr>
        <w:t>:</w:t>
      </w:r>
      <w:r w:rsidRPr="00C42343">
        <w:rPr>
          <w:rFonts w:ascii="Times New Roman" w:hAnsi="Times New Roman"/>
          <w:b/>
          <w:sz w:val="28"/>
          <w:szCs w:val="28"/>
        </w:rPr>
        <w:t xml:space="preserve"> Тихоновская Светлана Владимировна</w:t>
      </w:r>
    </w:p>
    <w:p w:rsidR="00954CDF" w:rsidRDefault="00C95B32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 </w:t>
      </w:r>
      <w:r w:rsidR="00954CDF">
        <w:rPr>
          <w:rFonts w:ascii="Times New Roman" w:hAnsi="Times New Roman"/>
          <w:b/>
          <w:sz w:val="28"/>
          <w:szCs w:val="28"/>
        </w:rPr>
        <w:t>класс</w:t>
      </w:r>
    </w:p>
    <w:tbl>
      <w:tblPr>
        <w:tblStyle w:val="a3"/>
        <w:tblW w:w="14850" w:type="dxa"/>
        <w:tblLayout w:type="fixed"/>
        <w:tblLook w:val="04A0"/>
      </w:tblPr>
      <w:tblGrid>
        <w:gridCol w:w="3227"/>
        <w:gridCol w:w="1417"/>
        <w:gridCol w:w="2127"/>
        <w:gridCol w:w="2551"/>
        <w:gridCol w:w="1559"/>
        <w:gridCol w:w="3969"/>
      </w:tblGrid>
      <w:tr w:rsidR="00954CDF" w:rsidTr="00DB5672">
        <w:tc>
          <w:tcPr>
            <w:tcW w:w="3227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Тема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1417" w:type="dxa"/>
          </w:tcPr>
          <w:p w:rsidR="00954CDF" w:rsidRPr="00954CDF" w:rsidRDefault="00954CDF" w:rsidP="00B2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2127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Домашнее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задание</w:t>
            </w:r>
            <w:proofErr w:type="spellEnd"/>
          </w:p>
        </w:tc>
        <w:tc>
          <w:tcPr>
            <w:tcW w:w="2551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CDF">
              <w:rPr>
                <w:rFonts w:ascii="Times New Roman" w:hAnsi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559" w:type="dxa"/>
          </w:tcPr>
          <w:p w:rsidR="00954CDF" w:rsidRPr="00DB5672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выполнения</w:t>
            </w:r>
            <w:proofErr w:type="spellEnd"/>
            <w:r w:rsidR="00DB5672">
              <w:rPr>
                <w:rFonts w:ascii="Times New Roman" w:hAnsi="Times New Roman"/>
                <w:sz w:val="24"/>
                <w:szCs w:val="24"/>
              </w:rPr>
              <w:t>/класс</w:t>
            </w:r>
          </w:p>
        </w:tc>
        <w:tc>
          <w:tcPr>
            <w:tcW w:w="3969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954CDF" w:rsidTr="00DB5672">
        <w:tc>
          <w:tcPr>
            <w:tcW w:w="3227" w:type="dxa"/>
          </w:tcPr>
          <w:p w:rsidR="00954CDF" w:rsidRPr="00C56323" w:rsidRDefault="00C56323" w:rsidP="00873D54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C56323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Распределение доходов</w:t>
            </w:r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54CDF" w:rsidRPr="00864EA0" w:rsidRDefault="00C56323" w:rsidP="00B2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64EA0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2127" w:type="dxa"/>
          </w:tcPr>
          <w:p w:rsidR="00954CDF" w:rsidRPr="00864EA0" w:rsidRDefault="00B26497" w:rsidP="00873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6323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ответить на вопросы после параграфа </w:t>
            </w:r>
            <w:r w:rsidR="00873D54">
              <w:rPr>
                <w:rFonts w:ascii="Times New Roman" w:hAnsi="Times New Roman"/>
                <w:sz w:val="24"/>
                <w:szCs w:val="24"/>
              </w:rPr>
              <w:t>устно</w:t>
            </w:r>
          </w:p>
        </w:tc>
        <w:tc>
          <w:tcPr>
            <w:tcW w:w="2551" w:type="dxa"/>
          </w:tcPr>
          <w:p w:rsidR="00954CDF" w:rsidRPr="00864EA0" w:rsidRDefault="0015670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>Самопроверка по вопросам в конце параграфа</w:t>
            </w:r>
          </w:p>
        </w:tc>
        <w:tc>
          <w:tcPr>
            <w:tcW w:w="1559" w:type="dxa"/>
          </w:tcPr>
          <w:p w:rsidR="00954CDF" w:rsidRPr="00864EA0" w:rsidRDefault="00DB5672" w:rsidP="00B2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20.04.20</w:t>
            </w:r>
          </w:p>
        </w:tc>
        <w:tc>
          <w:tcPr>
            <w:tcW w:w="3969" w:type="dxa"/>
          </w:tcPr>
          <w:p w:rsidR="00864EA0" w:rsidRDefault="00873D54" w:rsidP="00954CDF">
            <w:pPr>
              <w:jc w:val="center"/>
            </w:pPr>
            <w:hyperlink r:id="rId4" w:history="1">
              <w:r>
                <w:rPr>
                  <w:rStyle w:val="a4"/>
                </w:rPr>
                <w:t>https://www.yaklass.ru/Exercise/TestWorkPreview/cd71d0ec-d3f2-4702-aecc-36375e1d6ffd?inTestWork=false</w:t>
              </w:r>
            </w:hyperlink>
          </w:p>
          <w:p w:rsidR="00873D54" w:rsidRPr="00954CDF" w:rsidRDefault="00873D54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теория</w:t>
            </w:r>
          </w:p>
        </w:tc>
      </w:tr>
      <w:tr w:rsidR="00954CDF" w:rsidTr="00DB5672">
        <w:tc>
          <w:tcPr>
            <w:tcW w:w="3227" w:type="dxa"/>
          </w:tcPr>
          <w:p w:rsidR="00954CDF" w:rsidRPr="00C56323" w:rsidRDefault="00C56323" w:rsidP="00C563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323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Потребление</w:t>
            </w:r>
          </w:p>
        </w:tc>
        <w:tc>
          <w:tcPr>
            <w:tcW w:w="1417" w:type="dxa"/>
          </w:tcPr>
          <w:p w:rsidR="00DB5672" w:rsidRPr="00985E4B" w:rsidRDefault="00C56323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83CE1" w:rsidRPr="00985E4B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2127" w:type="dxa"/>
          </w:tcPr>
          <w:p w:rsidR="00954CDF" w:rsidRDefault="00683CE1" w:rsidP="00873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E4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C56323">
              <w:rPr>
                <w:rFonts w:ascii="Times New Roman" w:hAnsi="Times New Roman"/>
                <w:sz w:val="24"/>
                <w:szCs w:val="24"/>
              </w:rPr>
              <w:t>25</w:t>
            </w:r>
            <w:r w:rsidR="00873D54">
              <w:rPr>
                <w:rFonts w:ascii="Times New Roman" w:hAnsi="Times New Roman"/>
                <w:sz w:val="24"/>
                <w:szCs w:val="24"/>
              </w:rPr>
              <w:t>,</w:t>
            </w:r>
            <w:r w:rsidR="00156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3D54">
              <w:rPr>
                <w:rFonts w:ascii="Times New Roman" w:hAnsi="Times New Roman"/>
                <w:sz w:val="24"/>
                <w:szCs w:val="24"/>
              </w:rPr>
              <w:t>изучить</w:t>
            </w:r>
          </w:p>
          <w:p w:rsidR="00873D54" w:rsidRPr="00985E4B" w:rsidRDefault="00873D54" w:rsidP="00873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проверочное тестирование по теме: "Распределение доходов и потребление"</w:t>
            </w:r>
          </w:p>
        </w:tc>
        <w:tc>
          <w:tcPr>
            <w:tcW w:w="2551" w:type="dxa"/>
          </w:tcPr>
          <w:p w:rsidR="00954CDF" w:rsidRPr="00985E4B" w:rsidRDefault="00873D54" w:rsidP="00873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проверочного тестирования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 на портале </w:t>
            </w:r>
            <w:proofErr w:type="spellStart"/>
            <w:r w:rsidRPr="00864EA0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864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B5672" w:rsidRPr="00985E4B" w:rsidRDefault="00683CE1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E4B">
              <w:rPr>
                <w:rFonts w:ascii="Times New Roman" w:hAnsi="Times New Roman"/>
                <w:sz w:val="24"/>
                <w:szCs w:val="24"/>
              </w:rPr>
              <w:t>до 26.04.20</w:t>
            </w:r>
          </w:p>
        </w:tc>
        <w:tc>
          <w:tcPr>
            <w:tcW w:w="3969" w:type="dxa"/>
          </w:tcPr>
          <w:p w:rsidR="00873D54" w:rsidRDefault="00873D54" w:rsidP="00954CDF">
            <w:pPr>
              <w:jc w:val="center"/>
            </w:pPr>
            <w:hyperlink r:id="rId5" w:history="1">
              <w:r>
                <w:rPr>
                  <w:rStyle w:val="a4"/>
                </w:rPr>
                <w:t>https://www.yaklass.ru/Exercise/TestWorkPreview/493b3f4d-cd04-4ab5-aa03-86d32a5deb7f?inTestWork=false</w:t>
              </w:r>
            </w:hyperlink>
          </w:p>
          <w:p w:rsidR="00683CE1" w:rsidRDefault="00683CE1" w:rsidP="00954CDF">
            <w:pPr>
              <w:jc w:val="center"/>
            </w:pPr>
            <w:proofErr w:type="spellStart"/>
            <w:r>
              <w:t>видеоурок</w:t>
            </w:r>
            <w:proofErr w:type="spellEnd"/>
            <w:r>
              <w:t xml:space="preserve"> и </w:t>
            </w:r>
            <w:r w:rsidR="00156705">
              <w:t>тестирование</w:t>
            </w:r>
            <w:r>
              <w:t xml:space="preserve"> к уроку</w:t>
            </w:r>
          </w:p>
          <w:p w:rsidR="00873D54" w:rsidRPr="00954CDF" w:rsidRDefault="00873D54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CDF" w:rsidTr="00DB5672">
        <w:tc>
          <w:tcPr>
            <w:tcW w:w="3227" w:type="dxa"/>
          </w:tcPr>
          <w:p w:rsidR="00954CDF" w:rsidRPr="00C56323" w:rsidRDefault="00C56323" w:rsidP="00C56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23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Инфляция и семейная экономика</w:t>
            </w:r>
          </w:p>
        </w:tc>
        <w:tc>
          <w:tcPr>
            <w:tcW w:w="1417" w:type="dxa"/>
          </w:tcPr>
          <w:p w:rsidR="00DB5672" w:rsidRPr="00864EA0" w:rsidRDefault="00C56323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4320C4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2127" w:type="dxa"/>
          </w:tcPr>
          <w:p w:rsidR="00156705" w:rsidRDefault="00C56323" w:rsidP="00156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26</w:t>
            </w:r>
            <w:r w:rsidR="004320C4" w:rsidRPr="00985E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6705">
              <w:rPr>
                <w:rFonts w:ascii="Times New Roman" w:hAnsi="Times New Roman"/>
                <w:sz w:val="24"/>
                <w:szCs w:val="24"/>
              </w:rPr>
              <w:t>изучить</w:t>
            </w:r>
          </w:p>
          <w:p w:rsidR="00954CDF" w:rsidRPr="00864EA0" w:rsidRDefault="00156705" w:rsidP="00156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проверочное тестирование по теме: "Инфляция"</w:t>
            </w:r>
          </w:p>
        </w:tc>
        <w:tc>
          <w:tcPr>
            <w:tcW w:w="2551" w:type="dxa"/>
          </w:tcPr>
          <w:p w:rsidR="00954CDF" w:rsidRPr="00864EA0" w:rsidRDefault="0015670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проверочного тестирования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 на портале </w:t>
            </w:r>
            <w:proofErr w:type="spellStart"/>
            <w:r w:rsidRPr="00864EA0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559" w:type="dxa"/>
          </w:tcPr>
          <w:p w:rsidR="00954CDF" w:rsidRPr="00864EA0" w:rsidRDefault="004320C4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30.04.20</w:t>
            </w:r>
          </w:p>
        </w:tc>
        <w:tc>
          <w:tcPr>
            <w:tcW w:w="3969" w:type="dxa"/>
          </w:tcPr>
          <w:p w:rsidR="004320C4" w:rsidRDefault="00156705" w:rsidP="00954CDF">
            <w:pPr>
              <w:jc w:val="center"/>
            </w:pPr>
            <w:hyperlink r:id="rId6" w:history="1">
              <w:r>
                <w:rPr>
                  <w:rStyle w:val="a4"/>
                </w:rPr>
                <w:t>https://www.yaklass.ru/Exercise/TestWorkPreview/193f600e-f721-4b68-8bf1-7f209de51481?inTestWork=false</w:t>
              </w:r>
            </w:hyperlink>
          </w:p>
          <w:p w:rsidR="00156705" w:rsidRPr="00954CDF" w:rsidRDefault="00156705" w:rsidP="00156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видеоурок</w:t>
            </w:r>
            <w:proofErr w:type="spellEnd"/>
            <w:r>
              <w:t xml:space="preserve"> и тестирование к уроку</w:t>
            </w:r>
          </w:p>
        </w:tc>
      </w:tr>
    </w:tbl>
    <w:p w:rsidR="002D7C89" w:rsidRPr="00954CDF" w:rsidRDefault="002D7C89" w:rsidP="00954CDF">
      <w:pPr>
        <w:jc w:val="center"/>
        <w:rPr>
          <w:rFonts w:ascii="Times New Roman" w:hAnsi="Times New Roman"/>
          <w:sz w:val="28"/>
          <w:szCs w:val="28"/>
        </w:rPr>
      </w:pPr>
    </w:p>
    <w:sectPr w:rsidR="002D7C89" w:rsidRPr="00954CDF" w:rsidSect="00954C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954CDF"/>
    <w:rsid w:val="00156705"/>
    <w:rsid w:val="002D7C89"/>
    <w:rsid w:val="00356DC3"/>
    <w:rsid w:val="0035706D"/>
    <w:rsid w:val="00427637"/>
    <w:rsid w:val="004320C4"/>
    <w:rsid w:val="005D409E"/>
    <w:rsid w:val="00683CE1"/>
    <w:rsid w:val="0074019F"/>
    <w:rsid w:val="00864EA0"/>
    <w:rsid w:val="0087030F"/>
    <w:rsid w:val="00873D54"/>
    <w:rsid w:val="00954CDF"/>
    <w:rsid w:val="00985E4B"/>
    <w:rsid w:val="00B26497"/>
    <w:rsid w:val="00C56323"/>
    <w:rsid w:val="00C95B32"/>
    <w:rsid w:val="00DB5672"/>
    <w:rsid w:val="00EB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64E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Exercise/TestWorkPreview/193f600e-f721-4b68-8bf1-7f209de51481?inTestWork=false" TargetMode="External"/><Relationship Id="rId5" Type="http://schemas.openxmlformats.org/officeDocument/2006/relationships/hyperlink" Target="https://www.yaklass.ru/Exercise/TestWorkPreview/493b3f4d-cd04-4ab5-aa03-86d32a5deb7f?inTestWork=false" TargetMode="External"/><Relationship Id="rId4" Type="http://schemas.openxmlformats.org/officeDocument/2006/relationships/hyperlink" Target="https://www.yaklass.ru/Exercise/TestWorkPreview/cd71d0ec-d3f2-4702-aecc-36375e1d6ffd?inTestWork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2020-04-10T19:54:00Z</dcterms:created>
  <dcterms:modified xsi:type="dcterms:W3CDTF">2020-04-11T20:44:00Z</dcterms:modified>
</cp:coreProperties>
</file>