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0B60AA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B60AA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B60AA">
        <w:rPr>
          <w:rFonts w:ascii="Times New Roman" w:hAnsi="Times New Roman" w:cs="Times New Roman"/>
          <w:sz w:val="26"/>
          <w:szCs w:val="26"/>
        </w:rPr>
        <w:t>7</w:t>
      </w:r>
      <w:r w:rsidR="003E2019" w:rsidRPr="000B60AA">
        <w:rPr>
          <w:rFonts w:ascii="Times New Roman" w:hAnsi="Times New Roman" w:cs="Times New Roman"/>
          <w:sz w:val="26"/>
          <w:szCs w:val="26"/>
        </w:rPr>
        <w:t>а класса</w:t>
      </w:r>
      <w:r w:rsidR="009C5F21" w:rsidRPr="000B60AA">
        <w:rPr>
          <w:rFonts w:ascii="Times New Roman" w:hAnsi="Times New Roman" w:cs="Times New Roman"/>
          <w:sz w:val="26"/>
          <w:szCs w:val="26"/>
        </w:rPr>
        <w:t xml:space="preserve"> на </w:t>
      </w:r>
      <w:r w:rsidR="00626903" w:rsidRPr="000B60AA">
        <w:rPr>
          <w:rFonts w:ascii="Times New Roman" w:hAnsi="Times New Roman" w:cs="Times New Roman"/>
          <w:sz w:val="26"/>
          <w:szCs w:val="26"/>
        </w:rPr>
        <w:t>вторник 21</w:t>
      </w:r>
      <w:r w:rsidR="00CA763D" w:rsidRPr="000B60AA">
        <w:rPr>
          <w:rFonts w:ascii="Times New Roman" w:hAnsi="Times New Roman" w:cs="Times New Roman"/>
          <w:sz w:val="26"/>
          <w:szCs w:val="26"/>
        </w:rPr>
        <w:t>.04.2020 г</w:t>
      </w:r>
      <w:r w:rsidRPr="000B60AA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0B60AA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746"/>
        <w:gridCol w:w="9367"/>
        <w:gridCol w:w="2154"/>
        <w:gridCol w:w="1974"/>
      </w:tblGrid>
      <w:tr w:rsidR="00E72C19" w:rsidRPr="000B60AA" w:rsidTr="00480306">
        <w:tc>
          <w:tcPr>
            <w:tcW w:w="814" w:type="dxa"/>
          </w:tcPr>
          <w:p w:rsidR="007C4551" w:rsidRPr="000B60A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24" w:type="dxa"/>
          </w:tcPr>
          <w:p w:rsidR="007C4551" w:rsidRPr="000B60A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1" w:type="dxa"/>
          </w:tcPr>
          <w:p w:rsidR="007C4551" w:rsidRPr="000B60A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  <w:bookmarkStart w:id="0" w:name="_GoBack"/>
            <w:bookmarkEnd w:id="0"/>
          </w:p>
        </w:tc>
        <w:tc>
          <w:tcPr>
            <w:tcW w:w="2167" w:type="dxa"/>
          </w:tcPr>
          <w:p w:rsidR="007C4551" w:rsidRPr="000B60A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54" w:type="dxa"/>
          </w:tcPr>
          <w:p w:rsidR="007C4551" w:rsidRPr="000B60A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480306" w:rsidRPr="000B60AA" w:rsidTr="00480306">
        <w:tc>
          <w:tcPr>
            <w:tcW w:w="814" w:type="dxa"/>
          </w:tcPr>
          <w:p w:rsidR="00480306" w:rsidRPr="000B60AA" w:rsidRDefault="0048030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24" w:type="dxa"/>
          </w:tcPr>
          <w:p w:rsidR="00480306" w:rsidRPr="000B60AA" w:rsidRDefault="00480306" w:rsidP="009C5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901" w:type="dxa"/>
          </w:tcPr>
          <w:p w:rsidR="00480306" w:rsidRPr="000B60AA" w:rsidRDefault="00626903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Тема: Производные и непроизводные предлоги.</w:t>
            </w:r>
          </w:p>
          <w:p w:rsidR="00626903" w:rsidRPr="000B60AA" w:rsidRDefault="00626903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§ 54, упр. 337, 338.ДЗ: упр. Упр.339, 340.</w:t>
            </w:r>
          </w:p>
        </w:tc>
        <w:tc>
          <w:tcPr>
            <w:tcW w:w="2167" w:type="dxa"/>
          </w:tcPr>
          <w:p w:rsidR="00480306" w:rsidRPr="000B60AA" w:rsidRDefault="00480306" w:rsidP="0086184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Фото задания на </w:t>
            </w:r>
            <w:r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0B60AA" w:rsidRDefault="00626903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До 22.04.20</w:t>
            </w:r>
          </w:p>
        </w:tc>
      </w:tr>
      <w:tr w:rsidR="00480306" w:rsidRPr="000B60AA" w:rsidTr="00480306">
        <w:tc>
          <w:tcPr>
            <w:tcW w:w="814" w:type="dxa"/>
          </w:tcPr>
          <w:p w:rsidR="00480306" w:rsidRPr="000B60AA" w:rsidRDefault="00480306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24" w:type="dxa"/>
          </w:tcPr>
          <w:p w:rsidR="00480306" w:rsidRPr="000B60AA" w:rsidRDefault="00480306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9901" w:type="dxa"/>
          </w:tcPr>
          <w:p w:rsidR="00480306" w:rsidRPr="000B60AA" w:rsidRDefault="00626903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А. П. .Чехов рассказ «Злоумышленник»</w:t>
            </w:r>
          </w:p>
          <w:p w:rsidR="00626903" w:rsidRPr="000B60AA" w:rsidRDefault="00626903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Прочитать рассказ, статью  «Литература и жизнь» на стр. 14-15. Ответить письменно на вопросы 2-4 на стр. 15-16</w:t>
            </w:r>
          </w:p>
        </w:tc>
        <w:tc>
          <w:tcPr>
            <w:tcW w:w="2167" w:type="dxa"/>
          </w:tcPr>
          <w:p w:rsidR="00480306" w:rsidRPr="000B60AA" w:rsidRDefault="00480306" w:rsidP="0086184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Фото задания на </w:t>
            </w:r>
            <w:r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0B60AA" w:rsidRDefault="00364887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До 24.04.20</w:t>
            </w:r>
          </w:p>
        </w:tc>
      </w:tr>
      <w:tr w:rsidR="00480306" w:rsidRPr="000B60AA" w:rsidTr="00480306">
        <w:tc>
          <w:tcPr>
            <w:tcW w:w="814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24" w:type="dxa"/>
          </w:tcPr>
          <w:p w:rsidR="00480306" w:rsidRPr="000B60AA" w:rsidRDefault="00E3747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80306" w:rsidRPr="000B60AA">
              <w:rPr>
                <w:rFonts w:ascii="Times New Roman" w:hAnsi="Times New Roman" w:cs="Times New Roman"/>
                <w:sz w:val="26"/>
                <w:szCs w:val="26"/>
              </w:rPr>
              <w:t>стория</w:t>
            </w:r>
          </w:p>
        </w:tc>
        <w:tc>
          <w:tcPr>
            <w:tcW w:w="9901" w:type="dxa"/>
          </w:tcPr>
          <w:p w:rsidR="00480306" w:rsidRPr="000B60AA" w:rsidRDefault="0062690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364887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4887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Экономическое развитие России в </w:t>
            </w:r>
            <w:r w:rsidR="00364887"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</w:t>
            </w:r>
            <w:r w:rsidR="00364887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в.</w:t>
            </w:r>
          </w:p>
          <w:p w:rsidR="00364887" w:rsidRPr="000B60AA" w:rsidRDefault="00364887" w:rsidP="0019517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B60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§ 17</w:t>
            </w:r>
            <w:r w:rsidRPr="000B60A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, отвечать на вопросы после параграфа</w:t>
            </w:r>
          </w:p>
          <w:p w:rsidR="00364887" w:rsidRPr="000B60AA" w:rsidRDefault="00364887" w:rsidP="00364887">
            <w:pPr>
              <w:pStyle w:val="TableParagraph"/>
              <w:spacing w:line="240" w:lineRule="auto"/>
              <w:ind w:left="109" w:right="390"/>
              <w:rPr>
                <w:sz w:val="26"/>
                <w:szCs w:val="26"/>
              </w:rPr>
            </w:pPr>
            <w:hyperlink r:id="rId5" w:history="1">
              <w:r w:rsidRPr="000B60AA">
                <w:rPr>
                  <w:rStyle w:val="a4"/>
                  <w:sz w:val="26"/>
                  <w:szCs w:val="26"/>
                </w:rPr>
                <w:t>https://www.yaklass.ru/Exercise/TestWorkPreview/718b7c59-76b5-4882-8a0d-da6a0f86dcb3?inTestWork=false</w:t>
              </w:r>
            </w:hyperlink>
            <w:r w:rsidRPr="000B60AA">
              <w:rPr>
                <w:sz w:val="26"/>
                <w:szCs w:val="26"/>
              </w:rPr>
              <w:t xml:space="preserve"> </w:t>
            </w:r>
            <w:r w:rsidRPr="000B60AA">
              <w:rPr>
                <w:sz w:val="26"/>
                <w:szCs w:val="26"/>
              </w:rPr>
              <w:t xml:space="preserve"> </w:t>
            </w:r>
            <w:proofErr w:type="spellStart"/>
            <w:r w:rsidRPr="000B60AA">
              <w:rPr>
                <w:sz w:val="26"/>
                <w:szCs w:val="26"/>
              </w:rPr>
              <w:t>видеоурок+теория</w:t>
            </w:r>
            <w:proofErr w:type="spellEnd"/>
          </w:p>
        </w:tc>
        <w:tc>
          <w:tcPr>
            <w:tcW w:w="2167" w:type="dxa"/>
          </w:tcPr>
          <w:p w:rsidR="00480306" w:rsidRPr="000B60AA" w:rsidRDefault="00E37473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0B60AA">
              <w:rPr>
                <w:rFonts w:cs="Times New Roman"/>
                <w:sz w:val="26"/>
                <w:szCs w:val="26"/>
                <w:lang w:val="ru-RU"/>
              </w:rPr>
              <w:t>Самопроверка по вопросам в конце параграфа</w:t>
            </w:r>
          </w:p>
        </w:tc>
        <w:tc>
          <w:tcPr>
            <w:tcW w:w="1754" w:type="dxa"/>
          </w:tcPr>
          <w:p w:rsidR="00480306" w:rsidRPr="000B60AA" w:rsidRDefault="00364887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До 23.04.20</w:t>
            </w:r>
          </w:p>
        </w:tc>
      </w:tr>
      <w:tr w:rsidR="00480306" w:rsidRPr="000B60AA" w:rsidTr="00480306">
        <w:tc>
          <w:tcPr>
            <w:tcW w:w="814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24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901" w:type="dxa"/>
          </w:tcPr>
          <w:p w:rsidR="00480306" w:rsidRPr="000B60AA" w:rsidRDefault="00626903" w:rsidP="00484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364887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>Движение во дворах и жилых зонах</w:t>
            </w:r>
          </w:p>
          <w:p w:rsidR="001B7D1B" w:rsidRPr="000B60AA" w:rsidRDefault="001B7D1B" w:rsidP="001B7D1B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0B60AA">
              <w:rPr>
                <w:rFonts w:cs="Times New Roman"/>
                <w:sz w:val="26"/>
                <w:szCs w:val="26"/>
                <w:lang w:val="ru-RU"/>
              </w:rPr>
              <w:t>Ответить на вопросы письменно стр.126</w:t>
            </w:r>
            <w:r w:rsidRPr="000B60AA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0B60AA">
              <w:rPr>
                <w:rFonts w:cs="Times New Roman"/>
                <w:sz w:val="26"/>
                <w:szCs w:val="26"/>
                <w:lang w:val="ru-RU"/>
              </w:rPr>
              <w:t>№ 7; 8; 10.</w:t>
            </w:r>
          </w:p>
          <w:p w:rsidR="001B7D1B" w:rsidRPr="000B60AA" w:rsidRDefault="001B7D1B" w:rsidP="001B7D1B">
            <w:pPr>
              <w:rPr>
                <w:rFonts w:ascii="Times New Roman" w:hAnsi="Times New Roman" w:cs="Times New Roman"/>
                <w:sz w:val="26"/>
                <w:szCs w:val="26"/>
                <w:lang w:val="en-US" w:bidi="en-US"/>
              </w:rPr>
            </w:pPr>
            <w:hyperlink r:id="rId6" w:history="1"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https://rabochaya-tetrad-uchebnik.com/obzh/uchebnik_obzh_7_klass_frolov/ index.html#prettyPhoto[gallery3]/126/</w:t>
              </w:r>
            </w:hyperlink>
          </w:p>
        </w:tc>
        <w:tc>
          <w:tcPr>
            <w:tcW w:w="2167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  <w:tc>
          <w:tcPr>
            <w:tcW w:w="1754" w:type="dxa"/>
          </w:tcPr>
          <w:p w:rsidR="00480306" w:rsidRPr="000B60AA" w:rsidRDefault="001B7D1B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</w:p>
        </w:tc>
      </w:tr>
      <w:tr w:rsidR="00480306" w:rsidRPr="000B60AA" w:rsidTr="00480306">
        <w:trPr>
          <w:trHeight w:val="168"/>
        </w:trPr>
        <w:tc>
          <w:tcPr>
            <w:tcW w:w="814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524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01" w:type="dxa"/>
          </w:tcPr>
          <w:p w:rsidR="001B7D1B" w:rsidRPr="000B60AA" w:rsidRDefault="00626903" w:rsidP="001B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«Сила Архимеда. Плавание тел».</w:t>
            </w:r>
          </w:p>
          <w:p w:rsidR="00480306" w:rsidRPr="000B60AA" w:rsidRDefault="001B7D1B" w:rsidP="001B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С. 162 тест «проверь себя»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Задачи (будут высланы)</w:t>
            </w:r>
          </w:p>
          <w:p w:rsidR="001B7D1B" w:rsidRPr="000B60AA" w:rsidRDefault="001B7D1B" w:rsidP="001B7D1B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0B60A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https://www.youtube.com/watch?v=3Qatoh4HQxs</w:t>
              </w:r>
            </w:hyperlink>
          </w:p>
          <w:p w:rsidR="001B7D1B" w:rsidRPr="000B60AA" w:rsidRDefault="001B7D1B" w:rsidP="001B7D1B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0B60A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https://www.youtube.com/watch?v=2x2TF_NO3JA</w:t>
              </w:r>
            </w:hyperlink>
          </w:p>
          <w:p w:rsidR="001B7D1B" w:rsidRPr="000B60AA" w:rsidRDefault="001B7D1B" w:rsidP="001B7D1B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0B60A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https://www.youtube.com/watch?v=S4nzrFQFGjQ</w:t>
              </w:r>
            </w:hyperlink>
          </w:p>
          <w:p w:rsidR="001B7D1B" w:rsidRPr="000B60AA" w:rsidRDefault="001B7D1B" w:rsidP="001B7D1B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0B6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0B6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B6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  <w:p w:rsidR="001B7D1B" w:rsidRPr="000B60AA" w:rsidRDefault="001B7D1B" w:rsidP="001B7D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7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0B6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0B6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B6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</w:tc>
        <w:tc>
          <w:tcPr>
            <w:tcW w:w="1754" w:type="dxa"/>
          </w:tcPr>
          <w:p w:rsidR="00480306" w:rsidRPr="000B60AA" w:rsidRDefault="001B7D1B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</w:p>
        </w:tc>
      </w:tr>
      <w:tr w:rsidR="00480306" w:rsidRPr="000B60AA" w:rsidTr="00480306">
        <w:trPr>
          <w:trHeight w:val="168"/>
        </w:trPr>
        <w:tc>
          <w:tcPr>
            <w:tcW w:w="814" w:type="dxa"/>
            <w:vMerge w:val="restart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12.45-13.15</w:t>
            </w:r>
          </w:p>
        </w:tc>
        <w:tc>
          <w:tcPr>
            <w:tcW w:w="1524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9901" w:type="dxa"/>
          </w:tcPr>
          <w:p w:rsidR="00480306" w:rsidRPr="000B60AA" w:rsidRDefault="0062690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>Оценка количественных параметров текстовых документов</w:t>
            </w:r>
          </w:p>
          <w:p w:rsidR="001B7D1B" w:rsidRPr="000B60AA" w:rsidRDefault="001B7D1B" w:rsidP="0019517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учебник </w:t>
            </w:r>
            <w:hyperlink r:id="rId10" w:history="1"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https://yadi.sk/i/diwSmoej3MgTCs</w:t>
              </w:r>
            </w:hyperlink>
          </w:p>
          <w:p w:rsidR="001B7D1B" w:rsidRPr="000B60AA" w:rsidRDefault="001B7D1B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https://www.yaklass.ru/- </w:t>
              </w:r>
              <w:r w:rsidRPr="000B60A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теория</w:t>
              </w:r>
            </w:hyperlink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и тренировочный тест на </w:t>
            </w: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2167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Образовательная платформа ЯКЛАСС</w:t>
            </w:r>
          </w:p>
        </w:tc>
        <w:tc>
          <w:tcPr>
            <w:tcW w:w="1754" w:type="dxa"/>
          </w:tcPr>
          <w:p w:rsidR="00480306" w:rsidRPr="000B60AA" w:rsidRDefault="001B7D1B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До 27.04.20</w:t>
            </w:r>
          </w:p>
        </w:tc>
      </w:tr>
      <w:tr w:rsidR="00480306" w:rsidRPr="000B60AA" w:rsidTr="00480306">
        <w:trPr>
          <w:trHeight w:val="168"/>
        </w:trPr>
        <w:tc>
          <w:tcPr>
            <w:tcW w:w="814" w:type="dxa"/>
            <w:vMerge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</w:tcPr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(колесник НИ)</w:t>
            </w:r>
          </w:p>
        </w:tc>
        <w:tc>
          <w:tcPr>
            <w:tcW w:w="9901" w:type="dxa"/>
          </w:tcPr>
          <w:p w:rsidR="001B7D1B" w:rsidRPr="000B60AA" w:rsidRDefault="00626903" w:rsidP="001B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>Восклицательные предложения с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  …   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…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D1B" w:rsidRPr="000B60AA">
              <w:rPr>
                <w:rFonts w:ascii="Times New Roman" w:hAnsi="Times New Roman" w:cs="Times New Roman"/>
                <w:sz w:val="26"/>
                <w:szCs w:val="26"/>
              </w:rPr>
              <w:t>Введение новых лексических единиц и словосочетаний по теме</w:t>
            </w:r>
          </w:p>
          <w:p w:rsidR="00480306" w:rsidRPr="000B60AA" w:rsidRDefault="001B7D1B" w:rsidP="001B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Синонимы</w:t>
            </w:r>
            <w:proofErr w:type="spellEnd"/>
          </w:p>
          <w:p w:rsidR="001B7D1B" w:rsidRPr="000B60AA" w:rsidRDefault="001B7D1B" w:rsidP="001B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Учебник  стр.  95-102</w:t>
            </w:r>
            <w:proofErr w:type="gramStart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1205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ыучить новые слова стр. 99, Запись 110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Упр. 7-9, стр. 101-102</w:t>
            </w:r>
          </w:p>
          <w:p w:rsidR="001A3007" w:rsidRPr="000B60AA" w:rsidRDefault="001A3007" w:rsidP="001A30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Учебник О. В. Афанасьевой, И. В. Михеевой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" 7 кла</w:t>
            </w:r>
            <w:proofErr w:type="gramStart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сс   стр</w:t>
            </w:r>
            <w:proofErr w:type="gram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.  95-102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Аудиофайл на странице урока </w:t>
            </w:r>
          </w:p>
          <w:p w:rsidR="001A3007" w:rsidRPr="000B60AA" w:rsidRDefault="001A3007" w:rsidP="001A30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(Запись 109-110), стр. 98-101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drofa</w:t>
            </w:r>
            <w:proofErr w:type="spell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ventana</w:t>
            </w:r>
            <w:proofErr w:type="spell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B7D1B" w:rsidRPr="000B60AA" w:rsidRDefault="001B7D1B" w:rsidP="001B7D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7" w:type="dxa"/>
          </w:tcPr>
          <w:p w:rsidR="00480306" w:rsidRPr="000B60AA" w:rsidRDefault="00480306" w:rsidP="000B6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мессенджер </w:t>
            </w:r>
            <w:proofErr w:type="spellStart"/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  <w:p w:rsidR="00480306" w:rsidRPr="000B60AA" w:rsidRDefault="00480306" w:rsidP="000B6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  <w:p w:rsidR="00480306" w:rsidRPr="000B60AA" w:rsidRDefault="00480306" w:rsidP="000B6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«Английский язык 7А»</w:t>
            </w:r>
          </w:p>
          <w:p w:rsidR="00480306" w:rsidRPr="000B60AA" w:rsidRDefault="00480306" w:rsidP="000B6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  <w:r w:rsidR="000B60AA" w:rsidRPr="000B6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 w:history="1"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lastRenderedPageBreak/>
                <w:t>kolesnik</w:t>
              </w:r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0B60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480306" w:rsidRPr="000B60AA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</w:tcPr>
          <w:p w:rsidR="00480306" w:rsidRPr="000B60AA" w:rsidRDefault="000B60A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0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22.04.20</w:t>
            </w:r>
          </w:p>
        </w:tc>
      </w:tr>
    </w:tbl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0B60AA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B60AA"/>
    <w:rsid w:val="00150922"/>
    <w:rsid w:val="00195172"/>
    <w:rsid w:val="001A3007"/>
    <w:rsid w:val="001B7D1B"/>
    <w:rsid w:val="00205AF1"/>
    <w:rsid w:val="00290475"/>
    <w:rsid w:val="00292EA9"/>
    <w:rsid w:val="003562C2"/>
    <w:rsid w:val="00364887"/>
    <w:rsid w:val="003E2019"/>
    <w:rsid w:val="00416815"/>
    <w:rsid w:val="00454C7E"/>
    <w:rsid w:val="00480306"/>
    <w:rsid w:val="0048443A"/>
    <w:rsid w:val="00622919"/>
    <w:rsid w:val="00626903"/>
    <w:rsid w:val="00690A1F"/>
    <w:rsid w:val="006A158C"/>
    <w:rsid w:val="006C2BBF"/>
    <w:rsid w:val="007C4551"/>
    <w:rsid w:val="00811983"/>
    <w:rsid w:val="008770FA"/>
    <w:rsid w:val="008D6F53"/>
    <w:rsid w:val="009C5F21"/>
    <w:rsid w:val="009E146D"/>
    <w:rsid w:val="00AD1205"/>
    <w:rsid w:val="00BE492D"/>
    <w:rsid w:val="00CA763D"/>
    <w:rsid w:val="00D964CB"/>
    <w:rsid w:val="00E37473"/>
    <w:rsid w:val="00E43E4A"/>
    <w:rsid w:val="00E72C19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rsid w:val="00364887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x2TF_NO3J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Qatoh4HQxs" TargetMode="External"/><Relationship Id="rId12" Type="http://schemas.openxmlformats.org/officeDocument/2006/relationships/hyperlink" Target="mailto:nata-kolesnik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bochaya-tetrad-uchebnik.com/obzh/uchebnik_obzh_7_klass_frolov/%20index.html#prettyPhoto[gallery3]/126/" TargetMode="External"/><Relationship Id="rId11" Type="http://schemas.openxmlformats.org/officeDocument/2006/relationships/hyperlink" Target="https://www.yaklass.ru/-%20&#1090;&#1077;&#1086;&#1088;&#1080;&#1103;" TargetMode="External"/><Relationship Id="rId5" Type="http://schemas.openxmlformats.org/officeDocument/2006/relationships/hyperlink" Target="https://www.yaklass.ru/Exercise/TestWorkPreview/718b7c59-76b5-4882-8a0d-da6a0f86dcb3?inTestWork=false" TargetMode="External"/><Relationship Id="rId10" Type="http://schemas.openxmlformats.org/officeDocument/2006/relationships/hyperlink" Target="https://yadi.sk/i/diwSmoej3MgT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4nzrFQFGj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2020-04-20T08:21:00Z</dcterms:created>
  <dcterms:modified xsi:type="dcterms:W3CDTF">2020-04-20T08:21:00Z</dcterms:modified>
</cp:coreProperties>
</file>